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1A" w:rsidRPr="005D0F50" w:rsidRDefault="0043051A" w:rsidP="00E5408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5D0F50">
        <w:rPr>
          <w:rFonts w:ascii="Times New Roman" w:hAnsi="Times New Roman" w:cs="Times New Roman"/>
          <w:b/>
          <w:sz w:val="40"/>
          <w:szCs w:val="40"/>
          <w:lang w:val="tt-RU"/>
        </w:rPr>
        <w:t>Пенсия болгаш социал төлевирлерни банкылар таварыштыр ап турар пенсионерлерниң кичээнгейинге!</w:t>
      </w:r>
    </w:p>
    <w:p w:rsidR="001D155F" w:rsidRPr="005D0F50" w:rsidRDefault="001D155F" w:rsidP="00E5408D">
      <w:pPr>
        <w:spacing w:line="276" w:lineRule="auto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  <w:t>Пенсия болгаш социал тө</w:t>
      </w:r>
      <w:r w:rsidR="0043051A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левирлерни шилчидеринче акшаландырыышкынны декадалап чорудары </w:t>
      </w:r>
      <w:r w:rsidRPr="005D0F50">
        <w:rPr>
          <w:rFonts w:ascii="Times New Roman" w:hAnsi="Times New Roman" w:cs="Times New Roman"/>
          <w:b/>
          <w:sz w:val="40"/>
          <w:szCs w:val="40"/>
          <w:lang w:val="tt-RU"/>
        </w:rPr>
        <w:t>2021 чылдың февраль 1-ден эгелеп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банкылар таварыштыр пенсия төлевиринин хуусаазы өскерлирин дыңнадып тур бис:</w:t>
      </w:r>
    </w:p>
    <w:p w:rsidR="00997E6C" w:rsidRPr="005D0F50" w:rsidRDefault="001D155F" w:rsidP="00826350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 w:rsidRPr="005D0F50">
        <w:rPr>
          <w:rFonts w:ascii="Times New Roman" w:hAnsi="Times New Roman" w:cs="Times New Roman"/>
          <w:sz w:val="40"/>
          <w:szCs w:val="40"/>
          <w:lang w:val="tt-RU"/>
        </w:rPr>
        <w:t>Кызыл кожуун болгаш Кызыл хоорайның пенсия болгаш социал төлевирлерин банкыларже ай санында 10-нуң</w:t>
      </w:r>
      <w:r w:rsidR="00826350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хү</w:t>
      </w:r>
      <w:r w:rsidR="00997E6C" w:rsidRPr="005D0F50">
        <w:rPr>
          <w:rFonts w:ascii="Times New Roman" w:hAnsi="Times New Roman" w:cs="Times New Roman"/>
          <w:sz w:val="40"/>
          <w:szCs w:val="40"/>
          <w:lang w:val="tt-RU"/>
        </w:rPr>
        <w:t>н</w:t>
      </w:r>
      <w:r w:rsidR="00826350"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997E6C" w:rsidRPr="005D0F50">
        <w:rPr>
          <w:rFonts w:ascii="Times New Roman" w:hAnsi="Times New Roman" w:cs="Times New Roman"/>
          <w:sz w:val="40"/>
          <w:szCs w:val="40"/>
          <w:lang w:val="tt-RU"/>
        </w:rPr>
        <w:t>нде шилчидер</w:t>
      </w:r>
      <w:r w:rsidR="00866516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(</w:t>
      </w:r>
      <w:r w:rsidR="004441EE" w:rsidRPr="005D0F50">
        <w:rPr>
          <w:rFonts w:ascii="Times New Roman" w:hAnsi="Times New Roman" w:cs="Times New Roman"/>
          <w:sz w:val="40"/>
          <w:szCs w:val="40"/>
          <w:lang w:val="tt-RU"/>
        </w:rPr>
        <w:t>I</w:t>
      </w:r>
      <w:r w:rsidR="00866516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дугаар декада)</w:t>
      </w:r>
      <w:r w:rsidR="00722073" w:rsidRPr="00722073">
        <w:rPr>
          <w:rFonts w:ascii="Times New Roman" w:hAnsi="Times New Roman" w:cs="Times New Roman"/>
          <w:sz w:val="40"/>
          <w:szCs w:val="40"/>
          <w:lang w:val="tt-RU"/>
        </w:rPr>
        <w:t>;</w:t>
      </w:r>
    </w:p>
    <w:p w:rsidR="00997E6C" w:rsidRPr="005D0F50" w:rsidRDefault="00997E6C" w:rsidP="00826350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 w:rsidRPr="005D0F50">
        <w:rPr>
          <w:rFonts w:ascii="Times New Roman" w:hAnsi="Times New Roman" w:cs="Times New Roman"/>
          <w:sz w:val="40"/>
          <w:szCs w:val="40"/>
          <w:lang w:val="tt-RU"/>
        </w:rPr>
        <w:t>Бай-Тайга, Барыын-Хемчик, Чөөн-Хемчик, Каа-Хем, М</w:t>
      </w:r>
      <w:r w:rsidR="00722073" w:rsidRPr="005D0F50">
        <w:rPr>
          <w:rFonts w:ascii="Times New Roman" w:hAnsi="Times New Roman" w:cs="Times New Roman"/>
          <w:sz w:val="40"/>
          <w:szCs w:val="40"/>
          <w:lang w:val="tt-RU"/>
        </w:rPr>
        <w:t>ө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нг</w:t>
      </w:r>
      <w:r w:rsidR="00722073"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н-Тайга, Өвүр, Пий-Хем, Сүт-Хөл, Таңды, Тес-Хем, Тожу, Улуг-Хем, Чаа-Хөл, Чеди- Хөл, Эрзин кожууннарның болгаш Ак-Довурак хоорайның пенсия болгаш социал төлевирлерин банкыларже ай санында 11-нуң х</w:t>
      </w:r>
      <w:r w:rsidR="00722073"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н</w:t>
      </w:r>
      <w:r w:rsidR="00722073"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нде шилчидер</w:t>
      </w:r>
      <w:r w:rsidR="00866516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(</w:t>
      </w:r>
      <w:r w:rsidR="004441EE" w:rsidRPr="005D0F50">
        <w:rPr>
          <w:rFonts w:ascii="Times New Roman" w:hAnsi="Times New Roman" w:cs="Times New Roman"/>
          <w:sz w:val="40"/>
          <w:szCs w:val="40"/>
          <w:lang w:val="tt-RU"/>
        </w:rPr>
        <w:t>II</w:t>
      </w:r>
      <w:r w:rsidR="00866516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дугаар декада)</w:t>
      </w:r>
      <w:r w:rsidR="00722073" w:rsidRPr="00722073">
        <w:rPr>
          <w:rFonts w:ascii="Times New Roman" w:hAnsi="Times New Roman" w:cs="Times New Roman"/>
          <w:sz w:val="40"/>
          <w:szCs w:val="40"/>
          <w:lang w:val="tt-RU"/>
        </w:rPr>
        <w:t xml:space="preserve"> ;</w:t>
      </w:r>
    </w:p>
    <w:p w:rsidR="0043051A" w:rsidRPr="005D0F50" w:rsidRDefault="00722073" w:rsidP="00826350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 xml:space="preserve">Бир дугаар </w:t>
      </w:r>
      <w:r w:rsidR="00AD6BA0" w:rsidRPr="005D0F50">
        <w:rPr>
          <w:rFonts w:ascii="Times New Roman" w:hAnsi="Times New Roman" w:cs="Times New Roman"/>
          <w:sz w:val="40"/>
          <w:szCs w:val="40"/>
          <w:lang w:val="tt-RU"/>
        </w:rPr>
        <w:t>тывыскан пенсия болгаш социал төлевирлерин банкыларже ай санында 21-нуң х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AD6BA0" w:rsidRPr="005D0F50">
        <w:rPr>
          <w:rFonts w:ascii="Times New Roman" w:hAnsi="Times New Roman" w:cs="Times New Roman"/>
          <w:sz w:val="40"/>
          <w:szCs w:val="40"/>
          <w:lang w:val="tt-RU"/>
        </w:rPr>
        <w:t>н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AD6BA0" w:rsidRPr="005D0F50">
        <w:rPr>
          <w:rFonts w:ascii="Times New Roman" w:hAnsi="Times New Roman" w:cs="Times New Roman"/>
          <w:sz w:val="40"/>
          <w:szCs w:val="40"/>
          <w:lang w:val="tt-RU"/>
        </w:rPr>
        <w:t>нде шилчидер</w:t>
      </w:r>
      <w:r w:rsidR="004441EE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(III дугаар декада)</w:t>
      </w:r>
      <w:r w:rsidR="005C01C1" w:rsidRPr="005D0F50">
        <w:rPr>
          <w:rFonts w:ascii="Times New Roman" w:hAnsi="Times New Roman" w:cs="Times New Roman"/>
          <w:sz w:val="40"/>
          <w:szCs w:val="40"/>
          <w:lang w:val="tt-RU"/>
        </w:rPr>
        <w:t>.</w:t>
      </w:r>
    </w:p>
    <w:p w:rsidR="00826350" w:rsidRPr="005D0F50" w:rsidRDefault="00722073" w:rsidP="00FA4B9A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>П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енсия болгаш социал төлевирлер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 алыкчыларны</w:t>
      </w:r>
      <w:r w:rsidR="00FB254C" w:rsidRPr="005D0F50">
        <w:rPr>
          <w:rFonts w:ascii="Times New Roman" w:hAnsi="Times New Roman" w:cs="Times New Roman"/>
          <w:sz w:val="40"/>
          <w:szCs w:val="40"/>
          <w:lang w:val="tt-RU"/>
        </w:rPr>
        <w:t>ң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 к</w:t>
      </w:r>
      <w:r w:rsidR="00826350" w:rsidRPr="005D0F50">
        <w:rPr>
          <w:rFonts w:ascii="Times New Roman" w:hAnsi="Times New Roman" w:cs="Times New Roman"/>
          <w:sz w:val="40"/>
          <w:szCs w:val="40"/>
          <w:lang w:val="tt-RU"/>
        </w:rPr>
        <w:t>ичээнгейинге! Пенсияны болгаш социал төлевирлерниң шилчидер х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826350" w:rsidRPr="005D0F50">
        <w:rPr>
          <w:rFonts w:ascii="Times New Roman" w:hAnsi="Times New Roman" w:cs="Times New Roman"/>
          <w:sz w:val="40"/>
          <w:szCs w:val="40"/>
          <w:lang w:val="tt-RU"/>
        </w:rPr>
        <w:t>н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826350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дыштаныр болгаш байырлал хүнүнде</w:t>
      </w:r>
      <w:r w:rsidR="00866516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таваржыыр болза, шилчидилге айыткан декаданын иштинде болур 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>(I декада айны</w:t>
      </w:r>
      <w:r w:rsidR="00FB254C" w:rsidRPr="005D0F50">
        <w:rPr>
          <w:rFonts w:ascii="Times New Roman" w:hAnsi="Times New Roman" w:cs="Times New Roman"/>
          <w:sz w:val="40"/>
          <w:szCs w:val="40"/>
          <w:lang w:val="tt-RU"/>
        </w:rPr>
        <w:t>ң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1-ден 10-нуң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 х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>
        <w:rPr>
          <w:rFonts w:ascii="Times New Roman" w:hAnsi="Times New Roman" w:cs="Times New Roman"/>
          <w:sz w:val="40"/>
          <w:szCs w:val="40"/>
          <w:lang w:val="tt-RU"/>
        </w:rPr>
        <w:t>ннеринде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>, II декада айны</w:t>
      </w:r>
      <w:r w:rsidR="00FB254C" w:rsidRPr="005D0F50">
        <w:rPr>
          <w:rFonts w:ascii="Times New Roman" w:hAnsi="Times New Roman" w:cs="Times New Roman"/>
          <w:sz w:val="40"/>
          <w:szCs w:val="40"/>
          <w:lang w:val="tt-RU"/>
        </w:rPr>
        <w:t>ң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11-ден 20-ниң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 х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>
        <w:rPr>
          <w:rFonts w:ascii="Times New Roman" w:hAnsi="Times New Roman" w:cs="Times New Roman"/>
          <w:sz w:val="40"/>
          <w:szCs w:val="40"/>
          <w:lang w:val="tt-RU"/>
        </w:rPr>
        <w:t>ннеринде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, III декада </w:t>
      </w:r>
      <w:r w:rsidR="00FA4B9A" w:rsidRPr="005D0F50">
        <w:rPr>
          <w:rFonts w:ascii="Times New Roman" w:hAnsi="Times New Roman" w:cs="Times New Roman"/>
          <w:sz w:val="40"/>
          <w:szCs w:val="40"/>
          <w:lang w:val="tt-RU"/>
        </w:rPr>
        <w:t>айны</w:t>
      </w:r>
      <w:r w:rsidR="00056E11" w:rsidRPr="005D0F50">
        <w:rPr>
          <w:rFonts w:ascii="Times New Roman" w:hAnsi="Times New Roman" w:cs="Times New Roman"/>
          <w:sz w:val="40"/>
          <w:szCs w:val="40"/>
          <w:lang w:val="tt-RU"/>
        </w:rPr>
        <w:t>ң</w:t>
      </w:r>
      <w:r w:rsidR="00FA4B9A" w:rsidRPr="005D0F50">
        <w:rPr>
          <w:rFonts w:ascii="Times New Roman" w:hAnsi="Times New Roman" w:cs="Times New Roman"/>
          <w:sz w:val="40"/>
          <w:szCs w:val="40"/>
          <w:lang w:val="tt-RU"/>
        </w:rPr>
        <w:t xml:space="preserve"> 21 –ден 25-тиң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 х</w:t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>ү</w:t>
      </w:r>
      <w:r w:rsidR="00823E35" w:rsidRPr="005D0F50">
        <w:rPr>
          <w:rFonts w:ascii="Times New Roman" w:hAnsi="Times New Roman" w:cs="Times New Roman"/>
          <w:sz w:val="40"/>
          <w:szCs w:val="40"/>
          <w:lang w:val="tt-RU"/>
        </w:rPr>
        <w:t>ннеринде</w:t>
      </w:r>
      <w:r w:rsidR="00FA4B9A" w:rsidRPr="005D0F50">
        <w:rPr>
          <w:rFonts w:ascii="Times New Roman" w:hAnsi="Times New Roman" w:cs="Times New Roman"/>
          <w:sz w:val="40"/>
          <w:szCs w:val="40"/>
          <w:lang w:val="tt-RU"/>
        </w:rPr>
        <w:t>).</w:t>
      </w:r>
    </w:p>
    <w:p w:rsidR="005C01C1" w:rsidRPr="005D0F50" w:rsidRDefault="005D0F50" w:rsidP="005D0F50">
      <w:pPr>
        <w:pStyle w:val="a3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</w:r>
      <w:r w:rsidRPr="005D0F50">
        <w:rPr>
          <w:rFonts w:ascii="Times New Roman" w:hAnsi="Times New Roman" w:cs="Times New Roman"/>
          <w:sz w:val="40"/>
          <w:szCs w:val="40"/>
          <w:lang w:val="tt-RU"/>
        </w:rPr>
        <w:tab/>
      </w:r>
      <w:r w:rsidR="00DF5040">
        <w:rPr>
          <w:rFonts w:ascii="Times New Roman" w:hAnsi="Times New Roman" w:cs="Times New Roman"/>
          <w:sz w:val="40"/>
          <w:szCs w:val="40"/>
          <w:lang w:val="tt-RU"/>
        </w:rPr>
        <w:t xml:space="preserve">Пий-Хем </w:t>
      </w:r>
      <w:bookmarkStart w:id="0" w:name="_GoBack"/>
      <w:bookmarkEnd w:id="0"/>
      <w:r w:rsidRPr="005D0F50">
        <w:rPr>
          <w:rFonts w:ascii="Times New Roman" w:hAnsi="Times New Roman" w:cs="Times New Roman"/>
          <w:sz w:val="40"/>
          <w:szCs w:val="40"/>
          <w:lang w:val="tt-RU"/>
        </w:rPr>
        <w:t>кожуунда Пенсия фондузунуң эргелели</w:t>
      </w:r>
    </w:p>
    <w:sectPr w:rsidR="005C01C1" w:rsidRPr="005D0F50" w:rsidSect="00FA4B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A1CE8"/>
    <w:multiLevelType w:val="hybridMultilevel"/>
    <w:tmpl w:val="35B6D49E"/>
    <w:lvl w:ilvl="0" w:tplc="04190011">
      <w:start w:val="1"/>
      <w:numFmt w:val="decimal"/>
      <w:lvlText w:val="%1)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1A"/>
    <w:rsid w:val="00056E11"/>
    <w:rsid w:val="000728A9"/>
    <w:rsid w:val="00123498"/>
    <w:rsid w:val="001D155F"/>
    <w:rsid w:val="0030764E"/>
    <w:rsid w:val="0043051A"/>
    <w:rsid w:val="004441EE"/>
    <w:rsid w:val="00520F58"/>
    <w:rsid w:val="005C01C1"/>
    <w:rsid w:val="005D0F50"/>
    <w:rsid w:val="00722073"/>
    <w:rsid w:val="00823E35"/>
    <w:rsid w:val="00826350"/>
    <w:rsid w:val="00866516"/>
    <w:rsid w:val="00997E6C"/>
    <w:rsid w:val="00AD6BA0"/>
    <w:rsid w:val="00DF5040"/>
    <w:rsid w:val="00E445B9"/>
    <w:rsid w:val="00E5408D"/>
    <w:rsid w:val="00EF688F"/>
    <w:rsid w:val="00FA4B9A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3AFF5-D8E8-4313-8584-56C8508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Чойгана Чечек-ооловна Ооржак</dc:creator>
  <cp:lastModifiedBy>Кужугет Сай-Суу Юрьевна</cp:lastModifiedBy>
  <cp:revision>2</cp:revision>
  <cp:lastPrinted>2020-11-20T04:58:00Z</cp:lastPrinted>
  <dcterms:created xsi:type="dcterms:W3CDTF">2020-12-14T04:13:00Z</dcterms:created>
  <dcterms:modified xsi:type="dcterms:W3CDTF">2020-12-14T04:13:00Z</dcterms:modified>
</cp:coreProperties>
</file>