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C4E" w:rsidRDefault="00A85C4E">
      <w:pPr>
        <w:spacing w:line="240" w:lineRule="exact"/>
        <w:rPr>
          <w:sz w:val="19"/>
          <w:szCs w:val="19"/>
        </w:rPr>
      </w:pPr>
    </w:p>
    <w:p w:rsidR="00A85C4E" w:rsidRDefault="00A85C4E">
      <w:pPr>
        <w:spacing w:before="29" w:after="29" w:line="240" w:lineRule="exact"/>
        <w:rPr>
          <w:sz w:val="19"/>
          <w:szCs w:val="19"/>
        </w:rPr>
      </w:pPr>
    </w:p>
    <w:p w:rsidR="00A85C4E" w:rsidRDefault="00A85C4E">
      <w:pPr>
        <w:rPr>
          <w:sz w:val="2"/>
          <w:szCs w:val="2"/>
        </w:rPr>
        <w:sectPr w:rsidR="00A85C4E">
          <w:pgSz w:w="11900" w:h="16840"/>
          <w:pgMar w:top="499" w:right="0" w:bottom="494" w:left="0" w:header="0" w:footer="3" w:gutter="0"/>
          <w:cols w:space="720"/>
          <w:noEndnote/>
          <w:docGrid w:linePitch="360"/>
        </w:sectPr>
      </w:pPr>
    </w:p>
    <w:p w:rsidR="00903A7B" w:rsidRDefault="00903A7B" w:rsidP="002D1DC2">
      <w:pPr>
        <w:widowControl/>
        <w:jc w:val="center"/>
        <w:outlineLvl w:val="0"/>
      </w:pPr>
      <w:r>
        <w:rPr>
          <w:noProof/>
          <w:lang w:bidi="ar-SA"/>
        </w:rPr>
        <w:lastRenderedPageBreak/>
        <w:drawing>
          <wp:inline distT="0" distB="0" distL="0" distR="0" wp14:anchorId="2E8BE7D2" wp14:editId="37CD056F">
            <wp:extent cx="644525" cy="802640"/>
            <wp:effectExtent l="0" t="0" r="3175" b="0"/>
            <wp:docPr id="5" name="Рисунок 5" descr="Пий-ХемскийМР-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Пий-ХемскийМР-ПП-0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0140">
        <w:t xml:space="preserve"> </w:t>
      </w:r>
    </w:p>
    <w:p w:rsidR="002D1DC2" w:rsidRPr="002D1DC2" w:rsidRDefault="002D1DC2" w:rsidP="002D1DC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2D1DC2">
        <w:rPr>
          <w:rFonts w:ascii="Times New Roman" w:eastAsia="Times New Roman" w:hAnsi="Times New Roman" w:cs="Times New Roman"/>
          <w:b/>
          <w:color w:val="auto"/>
          <w:lang w:bidi="ar-SA"/>
        </w:rPr>
        <w:t>РЕСПУБЛИКА ТЫВА</w:t>
      </w:r>
    </w:p>
    <w:p w:rsidR="002D1DC2" w:rsidRPr="002D1DC2" w:rsidRDefault="002D1DC2" w:rsidP="002D1DC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  <w:r w:rsidRPr="002D1DC2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>_____________АДМИНИСТРАЦИЯ ПИЙ-ХЕМСКОГО КОЖУУНА__________</w:t>
      </w:r>
    </w:p>
    <w:p w:rsidR="002D1DC2" w:rsidRPr="002D1DC2" w:rsidRDefault="002D1DC2" w:rsidP="002D1DC2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2D1DC2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668510.  Республика Тыва, г. Туран  ул. Кочетова  11.  тел/факс  (39435</w:t>
      </w:r>
      <w:proofErr w:type="gramStart"/>
      <w:r w:rsidRPr="002D1DC2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 )</w:t>
      </w:r>
      <w:proofErr w:type="gramEnd"/>
      <w:r w:rsidRPr="002D1DC2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 21-0-58.</w:t>
      </w:r>
    </w:p>
    <w:p w:rsidR="002D1DC2" w:rsidRPr="002D1DC2" w:rsidRDefault="002D1DC2" w:rsidP="002D1DC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D1DC2" w:rsidRPr="002D1DC2" w:rsidRDefault="002D1DC2" w:rsidP="002D1DC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D1DC2" w:rsidRPr="002D1DC2" w:rsidRDefault="002D1DC2" w:rsidP="002D1DC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proofErr w:type="gramStart"/>
      <w:r w:rsidRPr="002D1DC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</w:t>
      </w:r>
      <w:proofErr w:type="gramEnd"/>
      <w:r w:rsidRPr="002D1DC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О С Т А Н О В Л Е Н И Е</w:t>
      </w:r>
    </w:p>
    <w:p w:rsidR="002D1DC2" w:rsidRPr="002D1DC2" w:rsidRDefault="002D1DC2" w:rsidP="002D1DC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2D1DC2" w:rsidRPr="009A6C85" w:rsidRDefault="002D1DC2" w:rsidP="002D1DC2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9A6C85">
        <w:rPr>
          <w:rFonts w:ascii="Times New Roman" w:eastAsia="Times New Roman" w:hAnsi="Times New Roman" w:cs="Times New Roman"/>
          <w:color w:val="auto"/>
          <w:lang w:bidi="ar-SA"/>
        </w:rPr>
        <w:t>администрации</w:t>
      </w:r>
    </w:p>
    <w:p w:rsidR="002D1DC2" w:rsidRPr="009A6C85" w:rsidRDefault="002D1DC2" w:rsidP="002D1DC2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9A6C85">
        <w:rPr>
          <w:rFonts w:ascii="Times New Roman" w:eastAsia="Times New Roman" w:hAnsi="Times New Roman" w:cs="Times New Roman"/>
          <w:color w:val="auto"/>
          <w:lang w:bidi="ar-SA"/>
        </w:rPr>
        <w:t>Пий-Хемского    кожууна</w:t>
      </w:r>
    </w:p>
    <w:p w:rsidR="002D1DC2" w:rsidRPr="002D1DC2" w:rsidRDefault="002D1DC2" w:rsidP="002D1DC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D1DC2" w:rsidRPr="001A4A85" w:rsidRDefault="002D1DC2" w:rsidP="002D1DC2">
      <w:pPr>
        <w:widowControl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D1D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</w:t>
      </w:r>
      <w:r w:rsidR="00483D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0344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</w:t>
      </w:r>
      <w:r w:rsidR="001A4A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0344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мая 2024</w:t>
      </w:r>
      <w:r w:rsidR="00483D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года  </w:t>
      </w:r>
      <w:r w:rsidRPr="002D1D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№ </w:t>
      </w:r>
      <w:r w:rsidRPr="002D1DC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="001A4A85" w:rsidRPr="001A4A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275</w:t>
      </w:r>
    </w:p>
    <w:p w:rsidR="002D1DC2" w:rsidRPr="002D1DC2" w:rsidRDefault="002D1DC2" w:rsidP="002D1DC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30140" w:rsidRPr="009A6C85" w:rsidRDefault="002D1DC2" w:rsidP="002D1DC2">
      <w:pPr>
        <w:widowControl/>
        <w:jc w:val="center"/>
      </w:pPr>
      <w:bookmarkStart w:id="0" w:name="_GoBack"/>
      <w:r w:rsidRPr="009A6C85">
        <w:rPr>
          <w:rFonts w:ascii="Times New Roman" w:eastAsia="Times New Roman" w:hAnsi="Times New Roman" w:cs="Times New Roman"/>
          <w:color w:val="auto"/>
          <w:lang w:bidi="ar-SA"/>
        </w:rPr>
        <w:t>г. Туран</w:t>
      </w:r>
    </w:p>
    <w:bookmarkEnd w:id="0"/>
    <w:p w:rsidR="00630140" w:rsidRDefault="00630140">
      <w:pPr>
        <w:pStyle w:val="20"/>
        <w:shd w:val="clear" w:color="auto" w:fill="auto"/>
        <w:tabs>
          <w:tab w:val="left" w:pos="8485"/>
        </w:tabs>
        <w:spacing w:before="0" w:after="243" w:line="280" w:lineRule="exact"/>
        <w:ind w:left="800"/>
      </w:pPr>
    </w:p>
    <w:p w:rsidR="00A85C4E" w:rsidRDefault="00835C42">
      <w:pPr>
        <w:pStyle w:val="30"/>
        <w:shd w:val="clear" w:color="auto" w:fill="auto"/>
        <w:spacing w:after="236"/>
        <w:ind w:right="180"/>
        <w:jc w:val="center"/>
      </w:pPr>
      <w:r>
        <w:t>Об осуществлении мероприятий по обеспечению безопасности людей</w:t>
      </w:r>
      <w:r>
        <w:br/>
        <w:t>на водных объектах, охране их жизни и здоровья</w:t>
      </w:r>
      <w:r>
        <w:br/>
        <w:t xml:space="preserve">на территории </w:t>
      </w:r>
      <w:r w:rsidR="00034436">
        <w:t xml:space="preserve"> Пий-Хемского на 2024</w:t>
      </w:r>
      <w:r>
        <w:t xml:space="preserve"> год</w:t>
      </w:r>
    </w:p>
    <w:p w:rsidR="00A85C4E" w:rsidRDefault="00835C42" w:rsidP="002D1DC2">
      <w:pPr>
        <w:pStyle w:val="20"/>
        <w:shd w:val="clear" w:color="auto" w:fill="auto"/>
        <w:spacing w:before="0" w:after="240" w:line="276" w:lineRule="auto"/>
        <w:ind w:firstLine="460"/>
      </w:pPr>
      <w: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</w:t>
      </w:r>
      <w:r w:rsidR="00630140">
        <w:t xml:space="preserve"> Республики Тыва</w:t>
      </w:r>
      <w:r>
        <w:t xml:space="preserve"> от </w:t>
      </w:r>
      <w:r w:rsidR="00630140">
        <w:t xml:space="preserve"> 5 июня 2014 года № 250</w:t>
      </w:r>
      <w:r>
        <w:t xml:space="preserve"> «О</w:t>
      </w:r>
      <w:r w:rsidR="00630140">
        <w:t xml:space="preserve"> мерах по обеспечению </w:t>
      </w:r>
      <w:r>
        <w:t>безопасности населения</w:t>
      </w:r>
      <w:r w:rsidR="00630140">
        <w:t xml:space="preserve"> в местах массового отдыха на территории Республики Тыва»</w:t>
      </w:r>
      <w:r w:rsidR="002D1DC2">
        <w:t>, обеспечения безопасн</w:t>
      </w:r>
      <w:r w:rsidR="002D1DC2">
        <w:t>о</w:t>
      </w:r>
      <w:r w:rsidR="002D1DC2">
        <w:t>сти людей и предупреждения</w:t>
      </w:r>
      <w:r>
        <w:t xml:space="preserve"> несчастных случаев н</w:t>
      </w:r>
      <w:r w:rsidR="00630140">
        <w:t>а водных объектах на территории Пий-Хемского кожууна</w:t>
      </w:r>
      <w:r>
        <w:t xml:space="preserve">, администрация </w:t>
      </w:r>
      <w:r w:rsidR="00630140">
        <w:t xml:space="preserve"> Пий-Хемского кожууна</w:t>
      </w:r>
      <w:r>
        <w:t xml:space="preserve"> постановляет:</w:t>
      </w:r>
    </w:p>
    <w:p w:rsidR="00A85C4E" w:rsidRDefault="00835C42" w:rsidP="00AF782B">
      <w:pPr>
        <w:pStyle w:val="20"/>
        <w:numPr>
          <w:ilvl w:val="0"/>
          <w:numId w:val="1"/>
        </w:numPr>
        <w:shd w:val="clear" w:color="auto" w:fill="auto"/>
        <w:tabs>
          <w:tab w:val="left" w:pos="567"/>
        </w:tabs>
        <w:spacing w:before="0" w:after="0" w:line="276" w:lineRule="auto"/>
        <w:ind w:firstLine="284"/>
      </w:pPr>
      <w:r>
        <w:t xml:space="preserve">Утвердить План мероприятий по обеспечению безопасности людей на водных объектах, охране их жизни и здоровья на территории </w:t>
      </w:r>
      <w:r w:rsidR="00034436">
        <w:t xml:space="preserve"> Пий-Хемского кожууна на 2024</w:t>
      </w:r>
      <w:r>
        <w:t xml:space="preserve"> год (Приложение № 1).</w:t>
      </w:r>
    </w:p>
    <w:p w:rsidR="00A85C4E" w:rsidRDefault="00835C42" w:rsidP="00AF782B">
      <w:pPr>
        <w:pStyle w:val="20"/>
        <w:numPr>
          <w:ilvl w:val="0"/>
          <w:numId w:val="1"/>
        </w:numPr>
        <w:shd w:val="clear" w:color="auto" w:fill="auto"/>
        <w:tabs>
          <w:tab w:val="left" w:pos="575"/>
        </w:tabs>
        <w:spacing w:before="0" w:after="0" w:line="276" w:lineRule="auto"/>
        <w:ind w:firstLine="260"/>
      </w:pPr>
      <w:r>
        <w:t>Настоящее постановление вступает в силу со дня его официального опубликования.</w:t>
      </w:r>
    </w:p>
    <w:p w:rsidR="00AF782B" w:rsidRPr="00AF782B" w:rsidRDefault="00AF782B" w:rsidP="00483D78">
      <w:pPr>
        <w:pStyle w:val="31"/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t xml:space="preserve"> </w:t>
      </w:r>
      <w:r w:rsidRPr="00AF78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Pr="00AF78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Опубликовать настоящее постановление  на официальном сайте адм</w:t>
      </w:r>
      <w:r w:rsidRPr="00AF78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r w:rsidRPr="00AF78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нистрации Пий-Хемского кожууна сети Интернет.</w:t>
      </w:r>
    </w:p>
    <w:p w:rsidR="00AF782B" w:rsidRPr="00AF782B" w:rsidRDefault="00AF782B" w:rsidP="00483D78">
      <w:pPr>
        <w:widowControl/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4</w:t>
      </w:r>
      <w:r w:rsidRPr="00AF78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proofErr w:type="gramStart"/>
      <w:r w:rsidRPr="00AF78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 за</w:t>
      </w:r>
      <w:proofErr w:type="gramEnd"/>
      <w:r w:rsidRPr="00AF78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исполнением настоящего постановления возложить на з</w:t>
      </w:r>
      <w:r w:rsidRPr="00AF78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AF78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местителя председателя администрации Пий-Хемского кожууна по</w:t>
      </w:r>
      <w:r w:rsidR="000344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социал</w:t>
      </w:r>
      <w:r w:rsidR="000344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ь</w:t>
      </w:r>
      <w:r w:rsidR="000344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ной политике Байкара О.В.</w:t>
      </w:r>
      <w:r w:rsidRPr="00AF78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</w:p>
    <w:p w:rsidR="00AF782B" w:rsidRPr="00AF782B" w:rsidRDefault="00AF782B" w:rsidP="00AF782B">
      <w:pPr>
        <w:widowControl/>
        <w:tabs>
          <w:tab w:val="left" w:pos="75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F782B" w:rsidRPr="00AF782B" w:rsidRDefault="00AF782B" w:rsidP="00AF782B">
      <w:pPr>
        <w:widowControl/>
        <w:tabs>
          <w:tab w:val="left" w:pos="75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F782B" w:rsidRPr="00AF782B" w:rsidRDefault="00034436" w:rsidP="00AF782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</w:t>
      </w:r>
      <w:r w:rsidR="00AF782B" w:rsidRPr="00AF78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редседател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ь</w:t>
      </w:r>
      <w:r w:rsidR="00AF782B" w:rsidRPr="00AF78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администрации                           </w:t>
      </w:r>
      <w:r w:rsidR="00AF782B" w:rsidRPr="00AF78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AF78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</w:t>
      </w:r>
      <w:r w:rsidR="00AF782B" w:rsidRPr="00AF78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</w:t>
      </w:r>
      <w:r w:rsidR="00AF782B" w:rsidRPr="00AF78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В.В. Байыр-оол</w:t>
      </w:r>
    </w:p>
    <w:p w:rsidR="00483D78" w:rsidRDefault="00483D78">
      <w:pPr>
        <w:pStyle w:val="50"/>
        <w:shd w:val="clear" w:color="auto" w:fill="auto"/>
        <w:spacing w:before="0"/>
        <w:ind w:right="8780"/>
      </w:pPr>
    </w:p>
    <w:p w:rsidR="00A7040A" w:rsidRDefault="00A7040A">
      <w:pPr>
        <w:pStyle w:val="50"/>
        <w:shd w:val="clear" w:color="auto" w:fill="auto"/>
        <w:spacing w:before="0"/>
        <w:ind w:right="8780"/>
      </w:pPr>
    </w:p>
    <w:p w:rsidR="00A85C4E" w:rsidRDefault="00835C42" w:rsidP="002D1DC2">
      <w:pPr>
        <w:pStyle w:val="60"/>
        <w:shd w:val="clear" w:color="auto" w:fill="auto"/>
        <w:spacing w:after="0" w:line="240" w:lineRule="auto"/>
      </w:pPr>
      <w:r>
        <w:lastRenderedPageBreak/>
        <w:t>Приложение № 1</w:t>
      </w:r>
    </w:p>
    <w:p w:rsidR="00AF782B" w:rsidRDefault="00903A7B" w:rsidP="002D1DC2">
      <w:pPr>
        <w:pStyle w:val="60"/>
        <w:shd w:val="clear" w:color="auto" w:fill="auto"/>
        <w:spacing w:after="0" w:line="240" w:lineRule="auto"/>
        <w:ind w:left="6540"/>
      </w:pPr>
      <w:r>
        <w:t xml:space="preserve">       </w:t>
      </w:r>
      <w:r w:rsidR="00835C42">
        <w:t>к Постановлению адм</w:t>
      </w:r>
      <w:r w:rsidR="00835C42">
        <w:t>и</w:t>
      </w:r>
      <w:r w:rsidR="00835C42">
        <w:t xml:space="preserve">нистрации </w:t>
      </w:r>
      <w:r w:rsidR="00AF782B">
        <w:t xml:space="preserve">Пий-Хемского </w:t>
      </w:r>
    </w:p>
    <w:p w:rsidR="00903A7B" w:rsidRDefault="00903A7B" w:rsidP="00903A7B">
      <w:pPr>
        <w:pStyle w:val="60"/>
        <w:shd w:val="clear" w:color="auto" w:fill="auto"/>
        <w:spacing w:after="0" w:line="240" w:lineRule="auto"/>
        <w:ind w:left="6540"/>
        <w:jc w:val="left"/>
      </w:pPr>
      <w:r>
        <w:t xml:space="preserve">         </w:t>
      </w:r>
      <w:r w:rsidR="00AF782B">
        <w:t>кожууна</w:t>
      </w:r>
      <w:r>
        <w:t xml:space="preserve"> </w:t>
      </w:r>
      <w:r w:rsidR="00034436">
        <w:t>от 2</w:t>
      </w:r>
      <w:r w:rsidR="001A4A85">
        <w:t>2</w:t>
      </w:r>
      <w:r w:rsidR="00835C42">
        <w:t>.</w:t>
      </w:r>
      <w:r w:rsidR="00AF782B">
        <w:t>0</w:t>
      </w:r>
      <w:r w:rsidR="00034436">
        <w:t>5</w:t>
      </w:r>
      <w:r w:rsidR="00835C42">
        <w:t>.20</w:t>
      </w:r>
      <w:r w:rsidR="00034436">
        <w:t>24</w:t>
      </w:r>
      <w:r w:rsidR="00835C42">
        <w:t xml:space="preserve"> г.</w:t>
      </w:r>
    </w:p>
    <w:p w:rsidR="00A85C4E" w:rsidRDefault="00903A7B" w:rsidP="00903A7B">
      <w:pPr>
        <w:pStyle w:val="60"/>
        <w:shd w:val="clear" w:color="auto" w:fill="auto"/>
        <w:spacing w:after="0" w:line="240" w:lineRule="auto"/>
        <w:ind w:left="6540"/>
        <w:jc w:val="left"/>
      </w:pPr>
      <w:r>
        <w:t xml:space="preserve">                   </w:t>
      </w:r>
      <w:r w:rsidR="00835C42">
        <w:t xml:space="preserve"> </w:t>
      </w:r>
      <w:r>
        <w:t xml:space="preserve">    </w:t>
      </w:r>
      <w:r w:rsidR="00835C42">
        <w:t xml:space="preserve">№ </w:t>
      </w:r>
      <w:r w:rsidR="00AF782B">
        <w:t xml:space="preserve"> </w:t>
      </w:r>
      <w:r w:rsidR="001A4A85">
        <w:t>275</w:t>
      </w:r>
    </w:p>
    <w:p w:rsidR="00AF782B" w:rsidRDefault="00AF782B">
      <w:pPr>
        <w:pStyle w:val="40"/>
        <w:shd w:val="clear" w:color="auto" w:fill="auto"/>
        <w:spacing w:before="0" w:after="0" w:line="317" w:lineRule="exact"/>
      </w:pPr>
    </w:p>
    <w:p w:rsidR="00483D78" w:rsidRDefault="00835C42" w:rsidP="00483D78">
      <w:pPr>
        <w:pStyle w:val="40"/>
        <w:shd w:val="clear" w:color="auto" w:fill="auto"/>
        <w:spacing w:before="0" w:after="0" w:line="317" w:lineRule="exact"/>
      </w:pPr>
      <w:r>
        <w:t>ПЛАН</w:t>
      </w:r>
      <w:bookmarkStart w:id="1" w:name="bookmark1"/>
    </w:p>
    <w:p w:rsidR="00EE0F39" w:rsidRDefault="00835C42" w:rsidP="00A10AB6">
      <w:pPr>
        <w:pStyle w:val="40"/>
        <w:shd w:val="clear" w:color="auto" w:fill="auto"/>
        <w:spacing w:before="0" w:after="0" w:line="240" w:lineRule="auto"/>
      </w:pPr>
      <w:r>
        <w:t>мероприятий по обеспечению безопасности людей на водных объектах,</w:t>
      </w:r>
      <w:r>
        <w:br/>
        <w:t xml:space="preserve">охране их жизни и здоровья на территории </w:t>
      </w:r>
      <w:bookmarkStart w:id="2" w:name="bookmark2"/>
      <w:bookmarkEnd w:id="1"/>
      <w:r w:rsidR="00034436">
        <w:t xml:space="preserve"> Пий-Хемского кожууна на 2024</w:t>
      </w:r>
      <w:r>
        <w:t xml:space="preserve"> год</w:t>
      </w:r>
      <w:bookmarkEnd w:id="2"/>
    </w:p>
    <w:tbl>
      <w:tblPr>
        <w:tblOverlap w:val="never"/>
        <w:tblW w:w="1017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4864"/>
        <w:gridCol w:w="1454"/>
        <w:gridCol w:w="1790"/>
        <w:gridCol w:w="1483"/>
      </w:tblGrid>
      <w:tr w:rsidR="00A85C4E" w:rsidTr="00A10AB6">
        <w:trPr>
          <w:trHeight w:hRule="exact" w:val="72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C4E" w:rsidRDefault="00835C42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60" w:line="220" w:lineRule="exact"/>
              <w:ind w:left="160"/>
              <w:jc w:val="left"/>
            </w:pPr>
            <w:r>
              <w:rPr>
                <w:rStyle w:val="211pt"/>
              </w:rPr>
              <w:t>№</w:t>
            </w:r>
          </w:p>
          <w:p w:rsidR="00A85C4E" w:rsidRDefault="00835C42">
            <w:pPr>
              <w:pStyle w:val="20"/>
              <w:framePr w:w="10133" w:wrap="notBeside" w:vAnchor="text" w:hAnchor="text" w:xAlign="center" w:y="1"/>
              <w:shd w:val="clear" w:color="auto" w:fill="auto"/>
              <w:spacing w:before="60" w:after="0" w:line="220" w:lineRule="exact"/>
              <w:ind w:left="160"/>
              <w:jc w:val="left"/>
            </w:pPr>
            <w:proofErr w:type="gramStart"/>
            <w:r>
              <w:rPr>
                <w:rStyle w:val="211pt"/>
              </w:rPr>
              <w:t>п</w:t>
            </w:r>
            <w:proofErr w:type="gramEnd"/>
            <w:r>
              <w:rPr>
                <w:rStyle w:val="211pt"/>
              </w:rPr>
              <w:t>/п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C4E" w:rsidRDefault="00835C42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Планируемые мероприятия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C4E" w:rsidRDefault="00835C42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Срок</w:t>
            </w:r>
          </w:p>
          <w:p w:rsidR="00A85C4E" w:rsidRDefault="00AF782B" w:rsidP="00AF782B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74" w:lineRule="exact"/>
              <w:ind w:left="160"/>
              <w:jc w:val="left"/>
              <w:rPr>
                <w:rStyle w:val="211pt"/>
              </w:rPr>
            </w:pPr>
            <w:r>
              <w:rPr>
                <w:rStyle w:val="211pt"/>
              </w:rPr>
              <w:t>В</w:t>
            </w:r>
            <w:r w:rsidR="00835C42">
              <w:rPr>
                <w:rStyle w:val="211pt"/>
              </w:rPr>
              <w:t>ыполнения</w:t>
            </w:r>
          </w:p>
          <w:p w:rsidR="00AF782B" w:rsidRDefault="00AF782B" w:rsidP="00AF782B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74" w:lineRule="exact"/>
              <w:ind w:left="160"/>
              <w:jc w:val="left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C4E" w:rsidRDefault="00835C42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211pt"/>
              </w:rPr>
              <w:t>Исполнители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C4E" w:rsidRDefault="00835C42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rStyle w:val="211pt"/>
              </w:rPr>
            </w:pPr>
            <w:r>
              <w:rPr>
                <w:rStyle w:val="211pt"/>
              </w:rPr>
              <w:t>Отметка о в</w:t>
            </w:r>
            <w:r>
              <w:rPr>
                <w:rStyle w:val="211pt"/>
              </w:rPr>
              <w:t>ы</w:t>
            </w:r>
            <w:r w:rsidR="00AF782B">
              <w:rPr>
                <w:rStyle w:val="211pt"/>
              </w:rPr>
              <w:t>полнени</w:t>
            </w:r>
            <w:r>
              <w:rPr>
                <w:rStyle w:val="211pt"/>
              </w:rPr>
              <w:t>и</w:t>
            </w:r>
          </w:p>
          <w:p w:rsidR="00AF782B" w:rsidRDefault="00AF782B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</w:p>
        </w:tc>
      </w:tr>
      <w:tr w:rsidR="00A85C4E" w:rsidTr="00A10AB6">
        <w:trPr>
          <w:trHeight w:hRule="exact" w:val="283"/>
          <w:jc w:val="center"/>
        </w:trPr>
        <w:tc>
          <w:tcPr>
            <w:tcW w:w="1017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C4E" w:rsidRDefault="00835C42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40" w:lineRule="exact"/>
              <w:ind w:left="4220"/>
              <w:jc w:val="left"/>
            </w:pPr>
            <w:r>
              <w:rPr>
                <w:rStyle w:val="212pt"/>
              </w:rPr>
              <w:t>1. Общие вопросы</w:t>
            </w:r>
          </w:p>
        </w:tc>
      </w:tr>
      <w:tr w:rsidR="00A85C4E" w:rsidTr="00A10AB6">
        <w:trPr>
          <w:trHeight w:hRule="exact" w:val="212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C4E" w:rsidRDefault="00835C42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211pt"/>
              </w:rPr>
              <w:t>1.1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C4E" w:rsidRDefault="00835C42" w:rsidP="00034436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 xml:space="preserve">Разработка и утверждение Плана обеспечения безопасности людей на водных объектах, охране их жизни и здоровья на территории </w:t>
            </w:r>
            <w:r w:rsidR="00A10AB6">
              <w:rPr>
                <w:rStyle w:val="211pt"/>
              </w:rPr>
              <w:t xml:space="preserve"> Пий-Хемского кожууна </w:t>
            </w:r>
            <w:r w:rsidR="00AF782B">
              <w:rPr>
                <w:rStyle w:val="211pt"/>
              </w:rPr>
              <w:t xml:space="preserve"> на 202</w:t>
            </w:r>
            <w:r w:rsidR="00034436">
              <w:rPr>
                <w:rStyle w:val="211pt"/>
              </w:rPr>
              <w:t>5</w:t>
            </w:r>
            <w:r>
              <w:rPr>
                <w:rStyle w:val="211pt"/>
              </w:rPr>
              <w:t xml:space="preserve"> год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C4E" w:rsidRDefault="00835C42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83" w:lineRule="exact"/>
              <w:jc w:val="center"/>
            </w:pPr>
            <w:r>
              <w:rPr>
                <w:rStyle w:val="211pt"/>
              </w:rPr>
              <w:t>до 30 декабря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E11" w:rsidRDefault="00BA3E11" w:rsidP="00BA3E11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Специалист</w:t>
            </w:r>
          </w:p>
          <w:p w:rsidR="00BA3E11" w:rsidRDefault="00BA3E11" w:rsidP="00BA3E11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rStyle w:val="211pt"/>
              </w:rPr>
            </w:pPr>
            <w:r>
              <w:rPr>
                <w:rStyle w:val="211pt"/>
              </w:rPr>
              <w:t xml:space="preserve"> ГО и ЧС-начальник ЕДДС админ</w:t>
            </w:r>
            <w:r>
              <w:rPr>
                <w:rStyle w:val="211pt"/>
              </w:rPr>
              <w:t>и</w:t>
            </w:r>
            <w:r>
              <w:rPr>
                <w:rStyle w:val="211pt"/>
              </w:rPr>
              <w:t>страции Пий-Хемского кожууна</w:t>
            </w:r>
          </w:p>
          <w:p w:rsidR="00A85C4E" w:rsidRDefault="00BA3E11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C4E" w:rsidRDefault="00A85C4E">
            <w:pPr>
              <w:framePr w:w="101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5C4E" w:rsidTr="00A10AB6">
        <w:trPr>
          <w:trHeight w:hRule="exact" w:val="169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C4E" w:rsidRDefault="00835C42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211pt"/>
              </w:rPr>
              <w:t>1.2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C4E" w:rsidRDefault="00835C42" w:rsidP="00AF782B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"/>
              </w:rPr>
            </w:pPr>
            <w:r>
              <w:rPr>
                <w:rStyle w:val="211pt"/>
              </w:rPr>
              <w:t xml:space="preserve">Подведение итогов деятельности </w:t>
            </w:r>
            <w:r w:rsidR="00EE0F39">
              <w:rPr>
                <w:rStyle w:val="211pt"/>
              </w:rPr>
              <w:t>Пий-Хемского кожууна</w:t>
            </w:r>
            <w:r>
              <w:rPr>
                <w:rStyle w:val="211pt"/>
              </w:rPr>
              <w:t xml:space="preserve"> по организации и проделанной работы в области охраны жизни людей на водных объектах, охране их жизни и здоровья на территории </w:t>
            </w:r>
            <w:r w:rsidR="00034436">
              <w:rPr>
                <w:rStyle w:val="211pt"/>
              </w:rPr>
              <w:t xml:space="preserve"> Пий-Хемского кожууна в 2024 году. Постановка задач на 2025</w:t>
            </w:r>
            <w:r>
              <w:rPr>
                <w:rStyle w:val="211pt"/>
              </w:rPr>
              <w:t xml:space="preserve"> год.</w:t>
            </w:r>
          </w:p>
          <w:p w:rsidR="00AF782B" w:rsidRDefault="00AF782B" w:rsidP="00AF782B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74" w:lineRule="exact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C4E" w:rsidRDefault="00835C42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20" w:lineRule="exact"/>
              <w:ind w:left="360"/>
              <w:jc w:val="left"/>
            </w:pPr>
            <w:r>
              <w:rPr>
                <w:rStyle w:val="211pt"/>
              </w:rPr>
              <w:t>декабрь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C4E" w:rsidRDefault="00BA3E11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 xml:space="preserve"> Председатель администрации Пий-Хемского кожууна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C4E" w:rsidRDefault="00A85C4E">
            <w:pPr>
              <w:framePr w:w="101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5C4E" w:rsidTr="00A10AB6">
        <w:trPr>
          <w:trHeight w:hRule="exact" w:val="288"/>
          <w:jc w:val="center"/>
        </w:trPr>
        <w:tc>
          <w:tcPr>
            <w:tcW w:w="1017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C4E" w:rsidRDefault="00835C42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40" w:lineRule="exact"/>
              <w:ind w:left="1180"/>
              <w:jc w:val="left"/>
            </w:pPr>
            <w:r>
              <w:rPr>
                <w:rStyle w:val="212pt"/>
              </w:rPr>
              <w:t>2. Обеспечение безопасности людей на водных объектах в зимний период</w:t>
            </w:r>
          </w:p>
        </w:tc>
      </w:tr>
      <w:tr w:rsidR="00A85C4E" w:rsidTr="00A10AB6">
        <w:trPr>
          <w:trHeight w:hRule="exact" w:val="197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C4E" w:rsidRDefault="008F219F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11pt"/>
              </w:rPr>
              <w:t>2.1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19F" w:rsidRDefault="008F219F" w:rsidP="008F219F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rStyle w:val="211pt"/>
              </w:rPr>
            </w:pPr>
            <w:r>
              <w:rPr>
                <w:rStyle w:val="211pt"/>
              </w:rPr>
              <w:t>Подготовка проекта распоряжения администрации:</w:t>
            </w:r>
          </w:p>
          <w:p w:rsidR="008F219F" w:rsidRDefault="008F219F" w:rsidP="008F219F">
            <w:pPr>
              <w:framePr w:w="10133" w:wrap="notBeside" w:vAnchor="text" w:hAnchor="text" w:xAlign="center" w:y="1"/>
              <w:spacing w:line="276" w:lineRule="auto"/>
              <w:jc w:val="both"/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-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 </w:t>
            </w:r>
            <w:r w:rsidRPr="008F219F">
              <w:rPr>
                <w:rFonts w:ascii="Times New Roman" w:hAnsi="Times New Roman" w:cs="Times New Roman"/>
                <w:sz w:val="22"/>
                <w:szCs w:val="22"/>
              </w:rPr>
              <w:t>провед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ении на территории Пий-Хемского кожууна </w:t>
            </w:r>
            <w:r w:rsidRPr="008F219F">
              <w:rPr>
                <w:rFonts w:ascii="Times New Roman" w:hAnsi="Times New Roman" w:cs="Times New Roman"/>
                <w:sz w:val="22"/>
                <w:szCs w:val="22"/>
              </w:rPr>
              <w:t>профилактической операции «Тонкий</w:t>
            </w:r>
            <w:r>
              <w:rPr>
                <w:sz w:val="28"/>
                <w:szCs w:val="28"/>
              </w:rPr>
              <w:t xml:space="preserve"> </w:t>
            </w:r>
            <w:r w:rsidRPr="008F219F">
              <w:rPr>
                <w:rFonts w:ascii="Times New Roman" w:hAnsi="Times New Roman" w:cs="Times New Roman"/>
                <w:sz w:val="22"/>
                <w:szCs w:val="22"/>
              </w:rPr>
              <w:t>лед»</w:t>
            </w:r>
            <w:r>
              <w:rPr>
                <w:rStyle w:val="211pt"/>
                <w:rFonts w:eastAsia="Arial Unicode MS"/>
              </w:rPr>
              <w:t>.</w:t>
            </w:r>
          </w:p>
          <w:p w:rsidR="00A10AB6" w:rsidRDefault="00A10AB6" w:rsidP="008F219F">
            <w:pPr>
              <w:framePr w:w="10133" w:wrap="notBeside" w:vAnchor="text" w:hAnchor="text" w:xAlign="center" w:y="1"/>
              <w:spacing w:line="276" w:lineRule="auto"/>
              <w:jc w:val="both"/>
              <w:rPr>
                <w:rStyle w:val="211pt"/>
                <w:rFonts w:eastAsia="Arial Unicode MS"/>
              </w:rPr>
            </w:pPr>
          </w:p>
          <w:p w:rsidR="008F219F" w:rsidRDefault="008F219F" w:rsidP="008F219F">
            <w:pPr>
              <w:framePr w:w="10133" w:wrap="notBeside" w:vAnchor="text" w:hAnchor="text" w:xAlign="center" w:y="1"/>
              <w:spacing w:line="276" w:lineRule="auto"/>
              <w:jc w:val="both"/>
              <w:rPr>
                <w:rStyle w:val="211pt"/>
                <w:rFonts w:eastAsia="Arial Unicode MS"/>
              </w:rPr>
            </w:pPr>
          </w:p>
          <w:p w:rsidR="00A85C4E" w:rsidRDefault="00A85C4E" w:rsidP="00AF782B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74" w:lineRule="exact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C4E" w:rsidRPr="00EE0F39" w:rsidRDefault="008F219F" w:rsidP="008F219F">
            <w:pPr>
              <w:framePr w:w="10133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октябрь   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D78" w:rsidRDefault="00483D78" w:rsidP="00483D78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Специалист</w:t>
            </w:r>
          </w:p>
          <w:p w:rsidR="00483D78" w:rsidRDefault="00483D78" w:rsidP="00483D78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rStyle w:val="211pt"/>
              </w:rPr>
            </w:pPr>
            <w:r>
              <w:rPr>
                <w:rStyle w:val="211pt"/>
              </w:rPr>
              <w:t xml:space="preserve"> ГО и ЧС-начальник ЕДДС админ</w:t>
            </w:r>
            <w:r>
              <w:rPr>
                <w:rStyle w:val="211pt"/>
              </w:rPr>
              <w:t>и</w:t>
            </w:r>
            <w:r>
              <w:rPr>
                <w:rStyle w:val="211pt"/>
              </w:rPr>
              <w:t>страции Пий-Хемского кожууна</w:t>
            </w:r>
          </w:p>
          <w:p w:rsidR="00A85C4E" w:rsidRDefault="00A85C4E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C4E" w:rsidRDefault="00A85C4E">
            <w:pPr>
              <w:framePr w:w="101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219F" w:rsidTr="00A10AB6">
        <w:trPr>
          <w:trHeight w:hRule="exact" w:val="16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19F" w:rsidRDefault="008F219F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  <w:rPr>
                <w:rStyle w:val="211pt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19F" w:rsidRDefault="008F219F" w:rsidP="00483D78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"/>
              </w:rPr>
            </w:pPr>
            <w:r>
              <w:rPr>
                <w:rStyle w:val="211pt"/>
              </w:rPr>
              <w:t xml:space="preserve">Проведение заседания КЧС и ОПБ по вопросу подготовки к осенне-зимнему периоду «О мерах по обеспечению безопасности населения на водоемах, расположенных на территории </w:t>
            </w:r>
            <w:r w:rsidR="00483D78">
              <w:rPr>
                <w:rStyle w:val="211pt"/>
              </w:rPr>
              <w:t xml:space="preserve"> Пий-Хемского кожууна</w:t>
            </w:r>
            <w:r>
              <w:rPr>
                <w:rStyle w:val="211pt"/>
              </w:rPr>
              <w:t>»</w:t>
            </w:r>
          </w:p>
          <w:p w:rsidR="00483D78" w:rsidRDefault="00483D78" w:rsidP="00483D78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19F" w:rsidRDefault="008F219F">
            <w:pPr>
              <w:framePr w:w="10133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октябрь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19F" w:rsidRDefault="008F219F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rStyle w:val="211pt"/>
              </w:rPr>
            </w:pPr>
            <w:r>
              <w:rPr>
                <w:rStyle w:val="211pt"/>
              </w:rPr>
              <w:t>Председатель КСЧ и ОПБ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219F" w:rsidRDefault="008F219F">
            <w:pPr>
              <w:framePr w:w="101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5C4E" w:rsidTr="00A10AB6">
        <w:trPr>
          <w:trHeight w:hRule="exact" w:val="171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C4E" w:rsidRDefault="00835C42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11pt"/>
              </w:rPr>
              <w:t>2.2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C4E" w:rsidRDefault="00835C42" w:rsidP="00EE0F39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Выставить информационны</w:t>
            </w:r>
            <w:r w:rsidR="00483D78">
              <w:rPr>
                <w:rStyle w:val="211pt"/>
              </w:rPr>
              <w:t>е предупреждающие знаки на водое</w:t>
            </w:r>
            <w:r>
              <w:rPr>
                <w:rStyle w:val="211pt"/>
              </w:rPr>
              <w:t>мах в о</w:t>
            </w:r>
            <w:r w:rsidR="00483D78">
              <w:rPr>
                <w:rStyle w:val="211pt"/>
              </w:rPr>
              <w:t>пасных местах выхода людей на ле</w:t>
            </w:r>
            <w:r>
              <w:rPr>
                <w:rStyle w:val="211pt"/>
              </w:rPr>
              <w:t>д (</w:t>
            </w:r>
            <w:r w:rsidR="00483D78">
              <w:rPr>
                <w:rStyle w:val="211pt"/>
              </w:rPr>
              <w:t>тонкий ле</w:t>
            </w:r>
            <w:r>
              <w:rPr>
                <w:rStyle w:val="211pt"/>
              </w:rPr>
              <w:t>д).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C4E" w:rsidRDefault="00835C42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ноябрь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E11" w:rsidRDefault="00BA3E11" w:rsidP="00BA3E11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 xml:space="preserve">  Председатели</w:t>
            </w:r>
          </w:p>
          <w:p w:rsidR="00BA3E11" w:rsidRDefault="00BA3E11" w:rsidP="00BA3E11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сельских</w:t>
            </w:r>
          </w:p>
          <w:p w:rsidR="00BA3E11" w:rsidRDefault="00BA3E11" w:rsidP="00BA3E11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поселений и г. Туран</w:t>
            </w:r>
          </w:p>
          <w:p w:rsidR="00A85C4E" w:rsidRDefault="00A85C4E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</w:p>
          <w:p w:rsidR="00BA3E11" w:rsidRDefault="00BA3E11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</w:p>
          <w:p w:rsidR="00BA3E11" w:rsidRDefault="00BA3E11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</w:p>
          <w:p w:rsidR="00BA3E11" w:rsidRDefault="00BA3E11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</w:p>
          <w:p w:rsidR="00A85C4E" w:rsidRDefault="00BA3E11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C4E" w:rsidRDefault="00A85C4E">
            <w:pPr>
              <w:framePr w:w="101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5C4E" w:rsidTr="00A10AB6">
        <w:trPr>
          <w:trHeight w:hRule="exact" w:val="147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C4E" w:rsidRDefault="00835C42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11pt"/>
              </w:rPr>
              <w:t>2.3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C4E" w:rsidRDefault="00835C42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Организация и проведения в учебных образов</w:t>
            </w:r>
            <w:r>
              <w:rPr>
                <w:rStyle w:val="211pt"/>
              </w:rPr>
              <w:t>а</w:t>
            </w:r>
            <w:r>
              <w:rPr>
                <w:rStyle w:val="211pt"/>
              </w:rPr>
              <w:t>тельных учреждениях мероприятий «О безопасн</w:t>
            </w:r>
            <w:r>
              <w:rPr>
                <w:rStyle w:val="211pt"/>
              </w:rPr>
              <w:t>о</w:t>
            </w:r>
            <w:r>
              <w:rPr>
                <w:rStyle w:val="211pt"/>
              </w:rPr>
              <w:t>сти людей на водных объектах в зимний период»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C4E" w:rsidRDefault="00835C42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ноябрь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C4E" w:rsidRDefault="00835C42" w:rsidP="00AF782B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Директор</w:t>
            </w:r>
            <w:r w:rsidR="00AF782B">
              <w:rPr>
                <w:rStyle w:val="211pt"/>
              </w:rPr>
              <w:t>а</w:t>
            </w:r>
            <w:r>
              <w:rPr>
                <w:rStyle w:val="211pt"/>
              </w:rPr>
              <w:t xml:space="preserve"> </w:t>
            </w:r>
            <w:r w:rsidR="00AF782B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 xml:space="preserve"> СОШ</w:t>
            </w:r>
            <w:r w:rsidR="008F219F">
              <w:rPr>
                <w:rStyle w:val="211pt"/>
              </w:rPr>
              <w:t xml:space="preserve"> Пий-Хемского кожууна</w:t>
            </w:r>
            <w:r w:rsidR="00AF782B">
              <w:rPr>
                <w:rStyle w:val="211pt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C4E" w:rsidRDefault="00A85C4E">
            <w:pPr>
              <w:framePr w:w="1013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85C4E" w:rsidRDefault="00A85C4E">
      <w:pPr>
        <w:framePr w:w="10133" w:wrap="notBeside" w:vAnchor="text" w:hAnchor="text" w:xAlign="center" w:y="1"/>
        <w:rPr>
          <w:sz w:val="2"/>
          <w:szCs w:val="2"/>
        </w:rPr>
      </w:pPr>
    </w:p>
    <w:p w:rsidR="00A85C4E" w:rsidRDefault="00A85C4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4824"/>
        <w:gridCol w:w="1454"/>
        <w:gridCol w:w="1790"/>
        <w:gridCol w:w="1483"/>
      </w:tblGrid>
      <w:tr w:rsidR="00A85C4E" w:rsidTr="00BA3E11">
        <w:trPr>
          <w:trHeight w:hRule="exact" w:val="200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C4E" w:rsidRDefault="00AF782B">
            <w:pPr>
              <w:framePr w:w="10133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Style w:val="211pt"/>
                <w:rFonts w:eastAsia="Arial Unicode MS"/>
              </w:rPr>
              <w:lastRenderedPageBreak/>
              <w:t>2.4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C4E" w:rsidRDefault="00AF782B">
            <w:pPr>
              <w:framePr w:w="10133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Style w:val="211pt"/>
                <w:rFonts w:eastAsia="Arial Unicode MS"/>
              </w:rPr>
              <w:t>Организация и подготовка памяток «Правила п</w:t>
            </w:r>
            <w:r>
              <w:rPr>
                <w:rStyle w:val="211pt"/>
                <w:rFonts w:eastAsia="Arial Unicode MS"/>
              </w:rPr>
              <w:t>о</w:t>
            </w:r>
            <w:r>
              <w:rPr>
                <w:rStyle w:val="211pt"/>
                <w:rFonts w:eastAsia="Arial Unicode MS"/>
              </w:rPr>
              <w:t>ведения, мерам безопасности на льду»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782B" w:rsidRDefault="00AF782B" w:rsidP="00AF782B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60" w:line="220" w:lineRule="exact"/>
              <w:ind w:left="340"/>
              <w:jc w:val="left"/>
            </w:pPr>
            <w:r>
              <w:rPr>
                <w:rStyle w:val="211pt"/>
              </w:rPr>
              <w:t>ноябрь-</w:t>
            </w:r>
          </w:p>
          <w:p w:rsidR="00A85C4E" w:rsidRDefault="004A25F8" w:rsidP="00AF782B">
            <w:pPr>
              <w:framePr w:w="10133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Style w:val="211pt"/>
                <w:rFonts w:eastAsia="Arial Unicode MS"/>
              </w:rPr>
              <w:t xml:space="preserve">      </w:t>
            </w:r>
            <w:r w:rsidR="00AF782B">
              <w:rPr>
                <w:rStyle w:val="211pt"/>
                <w:rFonts w:eastAsia="Arial Unicode MS"/>
              </w:rPr>
              <w:t>декабрь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0F39" w:rsidRDefault="00EE0F39" w:rsidP="00EE0F39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Специалист</w:t>
            </w:r>
          </w:p>
          <w:p w:rsidR="00EE0F39" w:rsidRDefault="00EE0F39" w:rsidP="00EE0F39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rStyle w:val="211pt"/>
              </w:rPr>
            </w:pPr>
            <w:r>
              <w:rPr>
                <w:rStyle w:val="211pt"/>
              </w:rPr>
              <w:t xml:space="preserve"> ГО и ЧС-начальник ЕДДС</w:t>
            </w:r>
            <w:r w:rsidR="00BA3E11">
              <w:rPr>
                <w:rStyle w:val="211pt"/>
              </w:rPr>
              <w:t xml:space="preserve"> админ</w:t>
            </w:r>
            <w:r w:rsidR="00BA3E11">
              <w:rPr>
                <w:rStyle w:val="211pt"/>
              </w:rPr>
              <w:t>и</w:t>
            </w:r>
            <w:r w:rsidR="00BA3E11">
              <w:rPr>
                <w:rStyle w:val="211pt"/>
              </w:rPr>
              <w:t>страции Пий-Хемского</w:t>
            </w:r>
            <w:r>
              <w:rPr>
                <w:rStyle w:val="211pt"/>
              </w:rPr>
              <w:t xml:space="preserve"> </w:t>
            </w:r>
            <w:r w:rsidR="00BA3E11">
              <w:rPr>
                <w:rStyle w:val="211pt"/>
              </w:rPr>
              <w:t>кожууна</w:t>
            </w:r>
          </w:p>
          <w:p w:rsidR="00A85C4E" w:rsidRDefault="00EE0F39" w:rsidP="00AF782B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 xml:space="preserve"> </w:t>
            </w:r>
            <w:r w:rsidR="00AF782B">
              <w:rPr>
                <w:rStyle w:val="211pt"/>
              </w:rPr>
              <w:t xml:space="preserve"> 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C4E" w:rsidRDefault="00A85C4E">
            <w:pPr>
              <w:framePr w:w="101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5C4E" w:rsidTr="00BA3E11">
        <w:trPr>
          <w:trHeight w:hRule="exact" w:val="312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C4E" w:rsidRDefault="00835C42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11pt"/>
              </w:rPr>
              <w:t>2.5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C4E" w:rsidRDefault="00835C42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Организация и проведения профилактической р</w:t>
            </w:r>
            <w:r>
              <w:rPr>
                <w:rStyle w:val="211pt"/>
              </w:rPr>
              <w:t>а</w:t>
            </w:r>
            <w:r>
              <w:rPr>
                <w:rStyle w:val="211pt"/>
              </w:rPr>
              <w:t>боты с населением по вопросам безопасности л</w:t>
            </w:r>
            <w:r>
              <w:rPr>
                <w:rStyle w:val="211pt"/>
              </w:rPr>
              <w:t>ю</w:t>
            </w:r>
            <w:r>
              <w:rPr>
                <w:rStyle w:val="211pt"/>
              </w:rPr>
              <w:t>дей на водных объектах в зимний период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C4E" w:rsidRDefault="00835C42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60" w:line="220" w:lineRule="exact"/>
              <w:ind w:left="340"/>
              <w:jc w:val="left"/>
            </w:pPr>
            <w:r>
              <w:rPr>
                <w:rStyle w:val="211pt"/>
              </w:rPr>
              <w:t>ноябрь-</w:t>
            </w:r>
          </w:p>
          <w:p w:rsidR="00A85C4E" w:rsidRDefault="00835C42">
            <w:pPr>
              <w:pStyle w:val="20"/>
              <w:framePr w:w="10133" w:wrap="notBeside" w:vAnchor="text" w:hAnchor="text" w:xAlign="center" w:y="1"/>
              <w:shd w:val="clear" w:color="auto" w:fill="auto"/>
              <w:spacing w:before="60" w:after="0" w:line="220" w:lineRule="exact"/>
              <w:ind w:left="340"/>
              <w:jc w:val="left"/>
            </w:pPr>
            <w:r>
              <w:rPr>
                <w:rStyle w:val="211pt"/>
              </w:rPr>
              <w:t>февраль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C4E" w:rsidRDefault="00EE0F39" w:rsidP="00AF782B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 xml:space="preserve">  </w:t>
            </w:r>
            <w:r w:rsidR="00AF782B">
              <w:rPr>
                <w:rStyle w:val="211pt"/>
              </w:rPr>
              <w:t>Председатели</w:t>
            </w:r>
          </w:p>
          <w:p w:rsidR="00A85C4E" w:rsidRDefault="00AF782B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сельских</w:t>
            </w:r>
          </w:p>
          <w:p w:rsidR="00A85C4E" w:rsidRDefault="00AF782B" w:rsidP="00EE0F39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поселений и г. Туран</w:t>
            </w:r>
            <w:r w:rsidR="00835C42">
              <w:rPr>
                <w:rStyle w:val="211pt"/>
              </w:rPr>
              <w:t>,</w:t>
            </w:r>
          </w:p>
          <w:p w:rsidR="00A85C4E" w:rsidRDefault="00835C42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специалист</w:t>
            </w:r>
          </w:p>
          <w:p w:rsidR="00A85C4E" w:rsidRDefault="00EE0F39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rStyle w:val="211pt"/>
              </w:rPr>
            </w:pPr>
            <w:r>
              <w:rPr>
                <w:rStyle w:val="211pt"/>
              </w:rPr>
              <w:t xml:space="preserve"> ГО и ЧС-начальник ЕДДС </w:t>
            </w:r>
            <w:r w:rsidR="00BA3E11">
              <w:rPr>
                <w:rStyle w:val="211pt"/>
              </w:rPr>
              <w:t xml:space="preserve"> админ</w:t>
            </w:r>
            <w:r w:rsidR="00BA3E11">
              <w:rPr>
                <w:rStyle w:val="211pt"/>
              </w:rPr>
              <w:t>и</w:t>
            </w:r>
            <w:r w:rsidR="00BA3E11">
              <w:rPr>
                <w:rStyle w:val="211pt"/>
              </w:rPr>
              <w:t>страции Пий-Хемского кожууна</w:t>
            </w:r>
          </w:p>
          <w:p w:rsidR="00EE0F39" w:rsidRDefault="00EE0F39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C4E" w:rsidRDefault="00A85C4E">
            <w:pPr>
              <w:framePr w:w="101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5C4E" w:rsidTr="00BA3E11">
        <w:trPr>
          <w:trHeight w:hRule="exact" w:val="713"/>
          <w:jc w:val="center"/>
        </w:trPr>
        <w:tc>
          <w:tcPr>
            <w:tcW w:w="101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C4E" w:rsidRDefault="00835C42" w:rsidP="00483D78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40" w:lineRule="auto"/>
              <w:ind w:left="880"/>
              <w:jc w:val="left"/>
            </w:pPr>
            <w:r>
              <w:rPr>
                <w:rStyle w:val="212pt"/>
              </w:rPr>
              <w:t xml:space="preserve">3. Обеспечение безопасности людей на водных объектах в период подготовки </w:t>
            </w:r>
            <w:proofErr w:type="gramStart"/>
            <w:r>
              <w:rPr>
                <w:rStyle w:val="212pt"/>
              </w:rPr>
              <w:t>к</w:t>
            </w:r>
            <w:proofErr w:type="gramEnd"/>
          </w:p>
          <w:p w:rsidR="00A85C4E" w:rsidRDefault="00835C42" w:rsidP="00483D78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40" w:lineRule="auto"/>
              <w:ind w:left="3740"/>
              <w:jc w:val="left"/>
              <w:rPr>
                <w:rStyle w:val="212pt"/>
              </w:rPr>
            </w:pPr>
            <w:r>
              <w:rPr>
                <w:rStyle w:val="212pt"/>
              </w:rPr>
              <w:t>проведению купального сезона</w:t>
            </w:r>
          </w:p>
          <w:p w:rsidR="004A25F8" w:rsidRDefault="004A25F8" w:rsidP="00483D78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40" w:lineRule="auto"/>
              <w:ind w:left="3740"/>
              <w:jc w:val="left"/>
            </w:pPr>
          </w:p>
        </w:tc>
      </w:tr>
      <w:tr w:rsidR="00A85C4E" w:rsidTr="004A25F8">
        <w:trPr>
          <w:trHeight w:hRule="exact" w:val="253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C4E" w:rsidRDefault="00835C42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11pt"/>
              </w:rPr>
              <w:t>3.1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E11" w:rsidRDefault="008F219F" w:rsidP="00BA3E11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rStyle w:val="211pt"/>
              </w:rPr>
            </w:pPr>
            <w:r>
              <w:rPr>
                <w:rStyle w:val="211pt"/>
              </w:rPr>
              <w:t>Подготовка проекта распоряжения</w:t>
            </w:r>
            <w:r w:rsidR="00835C42">
              <w:rPr>
                <w:rStyle w:val="211pt"/>
              </w:rPr>
              <w:t xml:space="preserve"> администр</w:t>
            </w:r>
            <w:r w:rsidR="00835C42">
              <w:rPr>
                <w:rStyle w:val="211pt"/>
              </w:rPr>
              <w:t>а</w:t>
            </w:r>
            <w:r w:rsidR="00835C42">
              <w:rPr>
                <w:rStyle w:val="211pt"/>
              </w:rPr>
              <w:t>ции:</w:t>
            </w:r>
          </w:p>
          <w:p w:rsidR="00A85C4E" w:rsidRDefault="00835C42" w:rsidP="008F219F">
            <w:pPr>
              <w:framePr w:w="10133" w:wrap="notBeside" w:vAnchor="text" w:hAnchor="text" w:xAlign="center" w:y="1"/>
              <w:spacing w:line="322" w:lineRule="exact"/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- «</w:t>
            </w:r>
            <w:r w:rsidR="008F219F" w:rsidRPr="008F219F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8F219F" w:rsidRPr="008F219F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О проведении на территории  Пий-Хемского кожууна месячника</w:t>
            </w:r>
            <w:r w:rsidR="008F219F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  <w:r w:rsidR="008F219F" w:rsidRPr="008F219F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безопасности людей на водных объектах</w:t>
            </w:r>
            <w:r w:rsidR="008F219F">
              <w:rPr>
                <w:rStyle w:val="211pt"/>
                <w:rFonts w:eastAsia="Arial Unicode MS"/>
              </w:rPr>
              <w:t xml:space="preserve"> </w:t>
            </w:r>
            <w:r w:rsidR="00483D78">
              <w:rPr>
                <w:rStyle w:val="211pt"/>
                <w:rFonts w:eastAsia="Arial Unicode MS"/>
              </w:rPr>
              <w:t>»</w:t>
            </w:r>
          </w:p>
          <w:p w:rsidR="004A25F8" w:rsidRDefault="004A25F8" w:rsidP="008F219F">
            <w:pPr>
              <w:framePr w:w="10133" w:wrap="notBeside" w:vAnchor="text" w:hAnchor="text" w:xAlign="center" w:y="1"/>
              <w:spacing w:line="322" w:lineRule="exact"/>
            </w:pPr>
          </w:p>
          <w:p w:rsidR="00A85C4E" w:rsidRDefault="00483D78" w:rsidP="008F219F">
            <w:pPr>
              <w:framePr w:w="10133" w:wrap="notBeside" w:vAnchor="text" w:hAnchor="text" w:xAlign="center" w:y="1"/>
              <w:spacing w:line="276" w:lineRule="auto"/>
              <w:jc w:val="both"/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 xml:space="preserve"> </w:t>
            </w:r>
          </w:p>
          <w:p w:rsidR="00EE0F39" w:rsidRDefault="00EE0F39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rStyle w:val="211pt"/>
              </w:rPr>
            </w:pPr>
          </w:p>
          <w:p w:rsidR="00EE0F39" w:rsidRDefault="00EE0F39" w:rsidP="00BA3E11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74" w:lineRule="exact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19F" w:rsidRDefault="008F219F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rStyle w:val="211pt"/>
              </w:rPr>
            </w:pPr>
          </w:p>
          <w:p w:rsidR="008F219F" w:rsidRDefault="008F219F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rStyle w:val="211pt"/>
              </w:rPr>
            </w:pPr>
          </w:p>
          <w:p w:rsidR="008F219F" w:rsidRDefault="008F219F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rStyle w:val="211pt"/>
              </w:rPr>
            </w:pPr>
          </w:p>
          <w:p w:rsidR="008F219F" w:rsidRDefault="008F219F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rStyle w:val="211pt"/>
              </w:rPr>
            </w:pPr>
          </w:p>
          <w:p w:rsidR="00A85C4E" w:rsidRDefault="008F219F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rStyle w:val="211pt"/>
              </w:rPr>
            </w:pPr>
            <w:r>
              <w:rPr>
                <w:rStyle w:val="211pt"/>
              </w:rPr>
              <w:t>июнь</w:t>
            </w:r>
          </w:p>
          <w:p w:rsidR="008F219F" w:rsidRDefault="008F219F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rStyle w:val="211pt"/>
              </w:rPr>
            </w:pPr>
          </w:p>
          <w:p w:rsidR="008F219F" w:rsidRDefault="008F219F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rStyle w:val="211pt"/>
              </w:rPr>
            </w:pPr>
          </w:p>
          <w:p w:rsidR="008F219F" w:rsidRPr="008F219F" w:rsidRDefault="008F219F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467" w:rsidRDefault="00B37467" w:rsidP="00B37467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Специалист</w:t>
            </w:r>
          </w:p>
          <w:p w:rsidR="00B37467" w:rsidRDefault="00B37467" w:rsidP="00B37467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rStyle w:val="211pt"/>
              </w:rPr>
            </w:pPr>
            <w:r>
              <w:rPr>
                <w:rStyle w:val="211pt"/>
              </w:rPr>
              <w:t xml:space="preserve"> ГО и ЧС-начальник ЕДДС админ</w:t>
            </w:r>
            <w:r>
              <w:rPr>
                <w:rStyle w:val="211pt"/>
              </w:rPr>
              <w:t>и</w:t>
            </w:r>
            <w:r>
              <w:rPr>
                <w:rStyle w:val="211pt"/>
              </w:rPr>
              <w:t>страции Пий-Хемского кожууна</w:t>
            </w:r>
          </w:p>
          <w:p w:rsidR="00A85C4E" w:rsidRDefault="00B37467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C4E" w:rsidRDefault="00A85C4E">
            <w:pPr>
              <w:framePr w:w="101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5C4E" w:rsidTr="00BA3E11">
        <w:trPr>
          <w:trHeight w:hRule="exact" w:val="1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C4E" w:rsidRDefault="00835C42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11pt"/>
              </w:rPr>
              <w:t>3.2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C4E" w:rsidRDefault="00835C42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rStyle w:val="211pt"/>
              </w:rPr>
            </w:pPr>
            <w:r>
              <w:rPr>
                <w:rStyle w:val="211pt"/>
              </w:rPr>
              <w:t>Проведение заседания КЧС и ОПБ по вопросам обеспечения безопасности граждан на воде и пр</w:t>
            </w:r>
            <w:r>
              <w:rPr>
                <w:rStyle w:val="211pt"/>
              </w:rPr>
              <w:t>е</w:t>
            </w:r>
            <w:r>
              <w:rPr>
                <w:rStyle w:val="211pt"/>
              </w:rPr>
              <w:t>дупреждению гибели людей на водных объектах</w:t>
            </w:r>
            <w:r w:rsidR="00BA3E11">
              <w:rPr>
                <w:rStyle w:val="211pt"/>
              </w:rPr>
              <w:t xml:space="preserve"> в период купального сезона 2022</w:t>
            </w:r>
            <w:r>
              <w:rPr>
                <w:rStyle w:val="211pt"/>
              </w:rPr>
              <w:t xml:space="preserve"> года</w:t>
            </w:r>
          </w:p>
          <w:p w:rsidR="00BA3E11" w:rsidRDefault="00BA3E11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C4E" w:rsidRDefault="00BA3E11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июнь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C4E" w:rsidRDefault="00835C42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69" w:lineRule="exact"/>
              <w:jc w:val="center"/>
            </w:pPr>
            <w:r>
              <w:rPr>
                <w:rStyle w:val="211pt"/>
              </w:rPr>
              <w:t>Председатель КСЧ и ОПБ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C4E" w:rsidRDefault="00A85C4E">
            <w:pPr>
              <w:framePr w:w="101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5C4E" w:rsidTr="00B37467">
        <w:trPr>
          <w:trHeight w:hRule="exact" w:val="197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C4E" w:rsidRDefault="00835C42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11pt"/>
              </w:rPr>
              <w:t>3.3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C4E" w:rsidRDefault="00835C42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rStyle w:val="211pt"/>
              </w:rPr>
            </w:pPr>
            <w:r>
              <w:rPr>
                <w:rStyle w:val="211pt"/>
              </w:rPr>
              <w:t>Организация и подготовка памяток «Правила п</w:t>
            </w:r>
            <w:r>
              <w:rPr>
                <w:rStyle w:val="211pt"/>
              </w:rPr>
              <w:t>о</w:t>
            </w:r>
            <w:r>
              <w:rPr>
                <w:rStyle w:val="211pt"/>
              </w:rPr>
              <w:t xml:space="preserve">ведения мерам безопасности на водных объектах расположенных на территории </w:t>
            </w:r>
            <w:r w:rsidR="00483D78">
              <w:rPr>
                <w:rStyle w:val="211pt"/>
              </w:rPr>
              <w:t xml:space="preserve"> Пий-Хемского кожууна</w:t>
            </w:r>
            <w:r>
              <w:rPr>
                <w:rStyle w:val="211pt"/>
              </w:rPr>
              <w:t>»</w:t>
            </w:r>
          </w:p>
          <w:p w:rsidR="00B37467" w:rsidRDefault="00B37467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rStyle w:val="211pt"/>
              </w:rPr>
            </w:pPr>
          </w:p>
          <w:p w:rsidR="00B37467" w:rsidRDefault="00B37467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rStyle w:val="211pt"/>
              </w:rPr>
            </w:pPr>
          </w:p>
          <w:p w:rsidR="00B37467" w:rsidRDefault="00B37467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rStyle w:val="211pt"/>
              </w:rPr>
            </w:pPr>
          </w:p>
          <w:p w:rsidR="00BA3E11" w:rsidRDefault="00BA3E11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C4E" w:rsidRDefault="00034436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211pt"/>
              </w:rPr>
              <w:t>май-</w:t>
            </w:r>
            <w:r w:rsidR="00835C42">
              <w:rPr>
                <w:rStyle w:val="211pt"/>
              </w:rPr>
              <w:t>август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467" w:rsidRDefault="00B37467" w:rsidP="00B37467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Специалист</w:t>
            </w:r>
          </w:p>
          <w:p w:rsidR="00B37467" w:rsidRDefault="00B37467" w:rsidP="00B37467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rStyle w:val="211pt"/>
              </w:rPr>
            </w:pPr>
            <w:r>
              <w:rPr>
                <w:rStyle w:val="211pt"/>
              </w:rPr>
              <w:t>ГО и ЧС-начальник ЕДДС админ</w:t>
            </w:r>
            <w:r>
              <w:rPr>
                <w:rStyle w:val="211pt"/>
              </w:rPr>
              <w:t>и</w:t>
            </w:r>
            <w:r>
              <w:rPr>
                <w:rStyle w:val="211pt"/>
              </w:rPr>
              <w:t>страции Пий-Хемского кожууна</w:t>
            </w:r>
          </w:p>
          <w:p w:rsidR="00A85C4E" w:rsidRDefault="00B37467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C4E" w:rsidRDefault="00A85C4E">
            <w:pPr>
              <w:framePr w:w="101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5C4E" w:rsidTr="00BA3E11">
        <w:trPr>
          <w:trHeight w:hRule="exact" w:val="131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C4E" w:rsidRDefault="00835C42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11pt"/>
              </w:rPr>
              <w:t>3.4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C4E" w:rsidRDefault="00835C42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Организация и проведения в учебных образов</w:t>
            </w:r>
            <w:r>
              <w:rPr>
                <w:rStyle w:val="211pt"/>
              </w:rPr>
              <w:t>а</w:t>
            </w:r>
            <w:r>
              <w:rPr>
                <w:rStyle w:val="211pt"/>
              </w:rPr>
              <w:t>тельных учреждениях мероприятий «О безопа</w:t>
            </w:r>
            <w:r>
              <w:rPr>
                <w:rStyle w:val="211pt"/>
              </w:rPr>
              <w:t>с</w:t>
            </w:r>
            <w:r>
              <w:rPr>
                <w:rStyle w:val="211pt"/>
              </w:rPr>
              <w:t>ности людей на водных объектах в купальный с</w:t>
            </w:r>
            <w:r>
              <w:rPr>
                <w:rStyle w:val="211pt"/>
              </w:rPr>
              <w:t>е</w:t>
            </w:r>
            <w:r>
              <w:rPr>
                <w:rStyle w:val="211pt"/>
              </w:rPr>
              <w:t>зон»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C4E" w:rsidRDefault="00034436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211pt"/>
              </w:rPr>
              <w:t>май-</w:t>
            </w:r>
            <w:r w:rsidR="00835C42">
              <w:rPr>
                <w:rStyle w:val="211pt"/>
              </w:rPr>
              <w:t>июнь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C4E" w:rsidRDefault="00835C42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rStyle w:val="211pt"/>
              </w:rPr>
            </w:pPr>
            <w:r>
              <w:rPr>
                <w:rStyle w:val="211pt"/>
              </w:rPr>
              <w:t>Директор</w:t>
            </w:r>
            <w:r w:rsidR="00B37467">
              <w:rPr>
                <w:rStyle w:val="211pt"/>
              </w:rPr>
              <w:t>а</w:t>
            </w:r>
            <w:r>
              <w:rPr>
                <w:rStyle w:val="211pt"/>
              </w:rPr>
              <w:t xml:space="preserve"> СОШ</w:t>
            </w:r>
            <w:r w:rsidR="00B37467">
              <w:rPr>
                <w:rStyle w:val="211pt"/>
              </w:rPr>
              <w:t xml:space="preserve"> Пий-Хемского кожууна</w:t>
            </w:r>
            <w:r>
              <w:rPr>
                <w:rStyle w:val="211pt"/>
              </w:rPr>
              <w:t xml:space="preserve"> </w:t>
            </w:r>
            <w:r w:rsidR="00BA3E11">
              <w:rPr>
                <w:rStyle w:val="211pt"/>
              </w:rPr>
              <w:t xml:space="preserve"> </w:t>
            </w:r>
          </w:p>
          <w:p w:rsidR="00BA3E11" w:rsidRDefault="00BA3E11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rStyle w:val="211pt"/>
              </w:rPr>
            </w:pPr>
          </w:p>
          <w:p w:rsidR="00BA3E11" w:rsidRDefault="00BA3E11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rStyle w:val="211pt"/>
              </w:rPr>
            </w:pPr>
          </w:p>
          <w:p w:rsidR="00BA3E11" w:rsidRDefault="00BA3E11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rStyle w:val="211pt"/>
              </w:rPr>
            </w:pPr>
          </w:p>
          <w:p w:rsidR="00BA3E11" w:rsidRDefault="00BA3E11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rStyle w:val="211pt"/>
              </w:rPr>
            </w:pPr>
          </w:p>
          <w:p w:rsidR="00BA3E11" w:rsidRDefault="00BA3E11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rStyle w:val="211pt"/>
              </w:rPr>
            </w:pPr>
          </w:p>
          <w:p w:rsidR="00BA3E11" w:rsidRDefault="00BA3E11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rStyle w:val="211pt"/>
              </w:rPr>
            </w:pPr>
          </w:p>
          <w:p w:rsidR="00BA3E11" w:rsidRDefault="00BA3E11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C4E" w:rsidRDefault="00A85C4E">
            <w:pPr>
              <w:framePr w:w="101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5C4E" w:rsidTr="00B37467">
        <w:trPr>
          <w:trHeight w:hRule="exact" w:val="110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C4E" w:rsidRDefault="00835C42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11pt"/>
              </w:rPr>
              <w:t>3.5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5C4E" w:rsidRDefault="00835C42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rStyle w:val="211pt"/>
              </w:rPr>
            </w:pPr>
            <w:r>
              <w:rPr>
                <w:rStyle w:val="211pt"/>
              </w:rPr>
              <w:t>Определение количества и месторасположения несанкционированных мест отдыха у воды</w:t>
            </w:r>
          </w:p>
          <w:p w:rsidR="00B37467" w:rsidRDefault="00B37467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rStyle w:val="211pt"/>
              </w:rPr>
            </w:pPr>
          </w:p>
          <w:p w:rsidR="00BA3E11" w:rsidRDefault="00BA3E11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5C4E" w:rsidRDefault="00835C42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211pt"/>
              </w:rPr>
              <w:t>до</w:t>
            </w:r>
          </w:p>
          <w:p w:rsidR="00A85C4E" w:rsidRDefault="00034436">
            <w:pPr>
              <w:pStyle w:val="20"/>
              <w:framePr w:w="10133" w:wrap="notBeside" w:vAnchor="text" w:hAnchor="text" w:xAlign="center" w:y="1"/>
              <w:shd w:val="clear" w:color="auto" w:fill="auto"/>
              <w:spacing w:before="60" w:after="0" w:line="220" w:lineRule="exact"/>
              <w:ind w:left="160"/>
              <w:jc w:val="left"/>
              <w:rPr>
                <w:rStyle w:val="211pt"/>
              </w:rPr>
            </w:pPr>
            <w:r>
              <w:rPr>
                <w:rStyle w:val="211pt"/>
              </w:rPr>
              <w:t>01.06.2024</w:t>
            </w:r>
            <w:r w:rsidR="00835C42">
              <w:rPr>
                <w:rStyle w:val="211pt"/>
              </w:rPr>
              <w:t>г.</w:t>
            </w:r>
          </w:p>
          <w:p w:rsidR="00B37467" w:rsidRDefault="00B37467">
            <w:pPr>
              <w:pStyle w:val="20"/>
              <w:framePr w:w="10133" w:wrap="notBeside" w:vAnchor="text" w:hAnchor="text" w:xAlign="center" w:y="1"/>
              <w:shd w:val="clear" w:color="auto" w:fill="auto"/>
              <w:spacing w:before="60" w:after="0" w:line="220" w:lineRule="exact"/>
              <w:ind w:left="160"/>
              <w:jc w:val="left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7467" w:rsidRDefault="00B37467" w:rsidP="00B37467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Председатели</w:t>
            </w:r>
          </w:p>
          <w:p w:rsidR="00B37467" w:rsidRDefault="00B37467" w:rsidP="00B37467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сельских</w:t>
            </w:r>
          </w:p>
          <w:p w:rsidR="00B37467" w:rsidRDefault="00B37467" w:rsidP="00B37467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поселений и г. Туран</w:t>
            </w:r>
          </w:p>
          <w:p w:rsidR="00A85C4E" w:rsidRDefault="00B37467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C4E" w:rsidRDefault="00A85C4E">
            <w:pPr>
              <w:framePr w:w="1013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85C4E" w:rsidRDefault="00A85C4E">
      <w:pPr>
        <w:framePr w:w="10133" w:wrap="notBeside" w:vAnchor="text" w:hAnchor="text" w:xAlign="center" w:y="1"/>
        <w:rPr>
          <w:sz w:val="2"/>
          <w:szCs w:val="2"/>
        </w:rPr>
      </w:pPr>
    </w:p>
    <w:p w:rsidR="00A85C4E" w:rsidRDefault="00A85C4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4824"/>
        <w:gridCol w:w="1541"/>
        <w:gridCol w:w="1703"/>
        <w:gridCol w:w="1483"/>
      </w:tblGrid>
      <w:tr w:rsidR="00A85C4E" w:rsidTr="004A25F8">
        <w:trPr>
          <w:trHeight w:hRule="exact" w:val="157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C4E" w:rsidRDefault="00483D78">
            <w:pPr>
              <w:framePr w:w="10133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Style w:val="211pt"/>
                <w:rFonts w:eastAsia="Arial Unicode MS"/>
              </w:rPr>
              <w:lastRenderedPageBreak/>
              <w:t xml:space="preserve">  </w:t>
            </w:r>
            <w:r w:rsidR="00B37467">
              <w:rPr>
                <w:rStyle w:val="211pt"/>
                <w:rFonts w:eastAsia="Arial Unicode MS"/>
              </w:rPr>
              <w:t>3.6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467" w:rsidRDefault="00B37467" w:rsidP="00B37467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78" w:lineRule="exact"/>
              <w:jc w:val="center"/>
              <w:rPr>
                <w:rStyle w:val="211pt"/>
              </w:rPr>
            </w:pPr>
            <w:r>
              <w:rPr>
                <w:rStyle w:val="211pt"/>
              </w:rPr>
              <w:t>Обновление на не оборудованных водоемах предостерегающих знаков о запрете купания («Купание запрещено»)</w:t>
            </w:r>
          </w:p>
          <w:p w:rsidR="00A85C4E" w:rsidRDefault="00A85C4E">
            <w:pPr>
              <w:framePr w:w="10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467" w:rsidRDefault="00B37467" w:rsidP="00B37467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211pt"/>
              </w:rPr>
              <w:t>июнь</w:t>
            </w:r>
          </w:p>
          <w:p w:rsidR="00A85C4E" w:rsidRDefault="00A85C4E">
            <w:pPr>
              <w:framePr w:w="10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467" w:rsidRDefault="00B37467" w:rsidP="00B37467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Председатели</w:t>
            </w:r>
          </w:p>
          <w:p w:rsidR="00B37467" w:rsidRDefault="00B37467" w:rsidP="00B37467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сельских</w:t>
            </w:r>
          </w:p>
          <w:p w:rsidR="00B37467" w:rsidRDefault="00B37467" w:rsidP="00B37467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поселений и г. Туран</w:t>
            </w:r>
          </w:p>
          <w:p w:rsidR="00B37467" w:rsidRDefault="00B37467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rStyle w:val="211pt"/>
              </w:rPr>
            </w:pPr>
          </w:p>
          <w:p w:rsidR="00B37467" w:rsidRDefault="00B37467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rStyle w:val="211pt"/>
              </w:rPr>
            </w:pPr>
          </w:p>
          <w:p w:rsidR="00A85C4E" w:rsidRDefault="00B37467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 xml:space="preserve"> </w:t>
            </w:r>
          </w:p>
          <w:p w:rsidR="00A85C4E" w:rsidRDefault="00BA3E11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C4E" w:rsidRDefault="00A85C4E">
            <w:pPr>
              <w:framePr w:w="101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5C4E" w:rsidTr="004A25F8">
        <w:trPr>
          <w:trHeight w:hRule="exact" w:val="198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C4E" w:rsidRDefault="00B37467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11pt"/>
              </w:rPr>
              <w:t>3.7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467" w:rsidRDefault="00B37467" w:rsidP="004A25F8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Подготовка и распространение памяток</w:t>
            </w:r>
          </w:p>
          <w:p w:rsidR="00B37467" w:rsidRDefault="00B37467" w:rsidP="00B37467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rStyle w:val="211pt"/>
              </w:rPr>
            </w:pPr>
            <w:r>
              <w:rPr>
                <w:rStyle w:val="211pt"/>
              </w:rPr>
              <w:t>-о мерах безопасности на водоемах в период к</w:t>
            </w:r>
            <w:r>
              <w:rPr>
                <w:rStyle w:val="211pt"/>
              </w:rPr>
              <w:t>у</w:t>
            </w:r>
            <w:r>
              <w:rPr>
                <w:rStyle w:val="211pt"/>
              </w:rPr>
              <w:t>пального сезона;</w:t>
            </w:r>
          </w:p>
          <w:p w:rsidR="00B37467" w:rsidRDefault="00B37467" w:rsidP="00B37467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 xml:space="preserve">-что нужно знать </w:t>
            </w:r>
            <w:proofErr w:type="gramStart"/>
            <w:r>
              <w:rPr>
                <w:rStyle w:val="211pt"/>
              </w:rPr>
              <w:t>купающемуся</w:t>
            </w:r>
            <w:proofErr w:type="gramEnd"/>
            <w:r>
              <w:rPr>
                <w:rStyle w:val="211pt"/>
              </w:rPr>
              <w:t xml:space="preserve"> в озере, реке, море</w:t>
            </w:r>
          </w:p>
          <w:p w:rsidR="00BA3E11" w:rsidRDefault="00B37467" w:rsidP="00B37467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78" w:lineRule="exact"/>
              <w:rPr>
                <w:rStyle w:val="211pt"/>
              </w:rPr>
            </w:pPr>
            <w:r>
              <w:rPr>
                <w:rStyle w:val="211pt"/>
              </w:rPr>
              <w:t xml:space="preserve">- </w:t>
            </w:r>
            <w:proofErr w:type="gramStart"/>
            <w:r>
              <w:rPr>
                <w:rStyle w:val="211pt"/>
              </w:rPr>
              <w:t>избежание</w:t>
            </w:r>
            <w:proofErr w:type="gramEnd"/>
            <w:r>
              <w:rPr>
                <w:rStyle w:val="211pt"/>
              </w:rPr>
              <w:t xml:space="preserve"> судорог при купании, др.</w:t>
            </w:r>
          </w:p>
          <w:p w:rsidR="00B37467" w:rsidRDefault="00B37467" w:rsidP="00B37467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78" w:lineRule="exact"/>
              <w:rPr>
                <w:rStyle w:val="211pt"/>
              </w:rPr>
            </w:pPr>
          </w:p>
          <w:p w:rsidR="00BA3E11" w:rsidRDefault="00BA3E11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78" w:lineRule="exact"/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C4E" w:rsidRDefault="00B37467">
            <w:pPr>
              <w:pStyle w:val="20"/>
              <w:framePr w:w="10133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11pt"/>
              </w:rPr>
              <w:t>с мая по август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467" w:rsidRDefault="00B37467" w:rsidP="00B37467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Специалист</w:t>
            </w:r>
          </w:p>
          <w:p w:rsidR="00B37467" w:rsidRDefault="00B37467" w:rsidP="00B37467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rStyle w:val="211pt"/>
              </w:rPr>
            </w:pPr>
            <w:r>
              <w:rPr>
                <w:rStyle w:val="211pt"/>
              </w:rPr>
              <w:t>ГО и ЧС-начальник ЕДДС админ</w:t>
            </w:r>
            <w:r>
              <w:rPr>
                <w:rStyle w:val="211pt"/>
              </w:rPr>
              <w:t>и</w:t>
            </w:r>
            <w:r>
              <w:rPr>
                <w:rStyle w:val="211pt"/>
              </w:rPr>
              <w:t>страции Пий-Хемского кожууна</w:t>
            </w:r>
          </w:p>
          <w:p w:rsidR="00B37467" w:rsidRDefault="00B37467" w:rsidP="00B37467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rStyle w:val="211pt"/>
              </w:rPr>
            </w:pPr>
            <w:r>
              <w:rPr>
                <w:rStyle w:val="211pt"/>
              </w:rPr>
              <w:t xml:space="preserve"> </w:t>
            </w:r>
          </w:p>
          <w:p w:rsidR="00A85C4E" w:rsidRDefault="00B37467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C4E" w:rsidRDefault="00A85C4E">
            <w:pPr>
              <w:framePr w:w="101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5C4E" w:rsidTr="004A25F8">
        <w:trPr>
          <w:trHeight w:hRule="exact" w:val="139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C4E" w:rsidRDefault="00835C42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11pt"/>
              </w:rPr>
              <w:t>3.8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C4E" w:rsidRDefault="00835C42" w:rsidP="00A7040A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rStyle w:val="211pt"/>
              </w:rPr>
            </w:pPr>
            <w:r>
              <w:rPr>
                <w:rStyle w:val="211pt"/>
              </w:rPr>
              <w:t xml:space="preserve">Организация патрулирования и осуществление </w:t>
            </w:r>
            <w:proofErr w:type="gramStart"/>
            <w:r>
              <w:rPr>
                <w:rStyle w:val="211pt"/>
              </w:rPr>
              <w:t>контроля за</w:t>
            </w:r>
            <w:proofErr w:type="gramEnd"/>
            <w:r>
              <w:rPr>
                <w:rStyle w:val="211pt"/>
              </w:rPr>
              <w:t xml:space="preserve"> соблюдением правопорядка и обесп</w:t>
            </w:r>
            <w:r>
              <w:rPr>
                <w:rStyle w:val="211pt"/>
              </w:rPr>
              <w:t>е</w:t>
            </w:r>
            <w:r>
              <w:rPr>
                <w:rStyle w:val="211pt"/>
              </w:rPr>
              <w:t>чение безопасности населения в местах массового отдыха у водных объектов</w:t>
            </w:r>
          </w:p>
          <w:p w:rsidR="00EE0F39" w:rsidRDefault="00EE0F39" w:rsidP="00A7040A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C4E" w:rsidRDefault="00835C42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pt"/>
              </w:rPr>
              <w:t>в течение к</w:t>
            </w:r>
            <w:r>
              <w:rPr>
                <w:rStyle w:val="211pt"/>
              </w:rPr>
              <w:t>у</w:t>
            </w:r>
            <w:r>
              <w:rPr>
                <w:rStyle w:val="211pt"/>
              </w:rPr>
              <w:t>пального сезона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19F" w:rsidRDefault="008F219F" w:rsidP="008F219F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Председатели</w:t>
            </w:r>
          </w:p>
          <w:p w:rsidR="008F219F" w:rsidRDefault="008F219F" w:rsidP="008F219F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сельских</w:t>
            </w:r>
          </w:p>
          <w:p w:rsidR="008F219F" w:rsidRDefault="008F219F" w:rsidP="008F219F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поселений и г. Туран</w:t>
            </w:r>
          </w:p>
          <w:p w:rsidR="00A85C4E" w:rsidRDefault="008F219F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78" w:lineRule="exact"/>
              <w:jc w:val="center"/>
              <w:rPr>
                <w:rStyle w:val="211pt"/>
              </w:rPr>
            </w:pPr>
            <w:r>
              <w:rPr>
                <w:rStyle w:val="211pt"/>
              </w:rPr>
              <w:t xml:space="preserve"> </w:t>
            </w:r>
          </w:p>
          <w:p w:rsidR="00EE0F39" w:rsidRDefault="00EE0F39" w:rsidP="00EE0F39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78" w:lineRule="exact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C4E" w:rsidRDefault="00A85C4E">
            <w:pPr>
              <w:framePr w:w="101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5C4E" w:rsidTr="004A25F8">
        <w:trPr>
          <w:trHeight w:hRule="exact" w:val="171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C4E" w:rsidRDefault="00835C42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11pt"/>
              </w:rPr>
              <w:t>3.9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C4E" w:rsidRDefault="00835C42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pt"/>
              </w:rPr>
              <w:t>Патрулирование наиболее вероятных мест купания людей, массового выхода людей на лед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C4E" w:rsidRDefault="00835C42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pt"/>
              </w:rPr>
              <w:t xml:space="preserve">постоянно в </w:t>
            </w:r>
            <w:proofErr w:type="gramStart"/>
            <w:r>
              <w:rPr>
                <w:rStyle w:val="211pt"/>
              </w:rPr>
              <w:t>весеннее</w:t>
            </w:r>
            <w:proofErr w:type="gramEnd"/>
            <w:r>
              <w:rPr>
                <w:rStyle w:val="211pt"/>
              </w:rPr>
              <w:t xml:space="preserve"> - ле</w:t>
            </w:r>
            <w:r>
              <w:rPr>
                <w:rStyle w:val="211pt"/>
              </w:rPr>
              <w:t>т</w:t>
            </w:r>
            <w:r>
              <w:rPr>
                <w:rStyle w:val="211pt"/>
              </w:rPr>
              <w:t>ний период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219F" w:rsidRDefault="008F219F" w:rsidP="008F219F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Председатели</w:t>
            </w:r>
          </w:p>
          <w:p w:rsidR="008F219F" w:rsidRDefault="008F219F" w:rsidP="008F219F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сельских</w:t>
            </w:r>
          </w:p>
          <w:p w:rsidR="008F219F" w:rsidRDefault="008F219F" w:rsidP="008F219F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поселений и г. Туран</w:t>
            </w:r>
          </w:p>
          <w:p w:rsidR="00A85C4E" w:rsidRDefault="008F219F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C4E" w:rsidRDefault="00A85C4E">
            <w:pPr>
              <w:framePr w:w="1013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85C4E" w:rsidRDefault="00A85C4E">
      <w:pPr>
        <w:framePr w:w="10133" w:wrap="notBeside" w:vAnchor="text" w:hAnchor="text" w:xAlign="center" w:y="1"/>
        <w:rPr>
          <w:sz w:val="2"/>
          <w:szCs w:val="2"/>
        </w:rPr>
      </w:pPr>
    </w:p>
    <w:p w:rsidR="00A85C4E" w:rsidRDefault="00A85C4E">
      <w:pPr>
        <w:rPr>
          <w:sz w:val="2"/>
          <w:szCs w:val="2"/>
        </w:rPr>
      </w:pPr>
    </w:p>
    <w:p w:rsidR="00A85C4E" w:rsidRDefault="00A85C4E">
      <w:pPr>
        <w:rPr>
          <w:sz w:val="2"/>
          <w:szCs w:val="2"/>
        </w:rPr>
      </w:pPr>
    </w:p>
    <w:sectPr w:rsidR="00A85C4E" w:rsidSect="00AF782B">
      <w:type w:val="continuous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068" w:rsidRDefault="00952068">
      <w:r>
        <w:separator/>
      </w:r>
    </w:p>
  </w:endnote>
  <w:endnote w:type="continuationSeparator" w:id="0">
    <w:p w:rsidR="00952068" w:rsidRDefault="00952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068" w:rsidRDefault="00952068"/>
  </w:footnote>
  <w:footnote w:type="continuationSeparator" w:id="0">
    <w:p w:rsidR="00952068" w:rsidRDefault="0095206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64DF1"/>
    <w:multiLevelType w:val="multilevel"/>
    <w:tmpl w:val="A0D81F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C4E"/>
    <w:rsid w:val="00034436"/>
    <w:rsid w:val="001A4A85"/>
    <w:rsid w:val="002B44D3"/>
    <w:rsid w:val="002D1DC2"/>
    <w:rsid w:val="00483D78"/>
    <w:rsid w:val="004A25F8"/>
    <w:rsid w:val="00630140"/>
    <w:rsid w:val="006F1368"/>
    <w:rsid w:val="00835C42"/>
    <w:rsid w:val="008F219F"/>
    <w:rsid w:val="00903A7B"/>
    <w:rsid w:val="00952068"/>
    <w:rsid w:val="009A6C85"/>
    <w:rsid w:val="00A02AB8"/>
    <w:rsid w:val="00A10AB6"/>
    <w:rsid w:val="00A7040A"/>
    <w:rsid w:val="00A85C4E"/>
    <w:rsid w:val="00AF782B"/>
    <w:rsid w:val="00B37467"/>
    <w:rsid w:val="00BA3E11"/>
    <w:rsid w:val="00BC4ABD"/>
    <w:rsid w:val="00C10ADE"/>
    <w:rsid w:val="00D752C5"/>
    <w:rsid w:val="00EE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780" w:line="269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31">
    <w:name w:val="Body Text 3"/>
    <w:basedOn w:val="a"/>
    <w:link w:val="32"/>
    <w:uiPriority w:val="99"/>
    <w:semiHidden/>
    <w:unhideWhenUsed/>
    <w:rsid w:val="00AF782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F782B"/>
    <w:rPr>
      <w:color w:val="000000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903A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A7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780" w:line="269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31">
    <w:name w:val="Body Text 3"/>
    <w:basedOn w:val="a"/>
    <w:link w:val="32"/>
    <w:uiPriority w:val="99"/>
    <w:semiHidden/>
    <w:unhideWhenUsed/>
    <w:rsid w:val="00AF782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F782B"/>
    <w:rPr>
      <w:color w:val="000000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903A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A7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2024-06-11T02:32:00Z</cp:lastPrinted>
  <dcterms:created xsi:type="dcterms:W3CDTF">2024-05-23T06:13:00Z</dcterms:created>
  <dcterms:modified xsi:type="dcterms:W3CDTF">2024-06-11T04:41:00Z</dcterms:modified>
</cp:coreProperties>
</file>